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194B6" w14:textId="77777777" w:rsidR="004B5C73" w:rsidRPr="00F74F07" w:rsidRDefault="00236D4A" w:rsidP="00CA6180">
      <w:pPr>
        <w:tabs>
          <w:tab w:val="left" w:pos="3686"/>
          <w:tab w:val="left" w:pos="3828"/>
        </w:tabs>
        <w:ind w:left="851" w:hanging="284"/>
        <w:contextualSpacing/>
        <w:jc w:val="center"/>
        <w:rPr>
          <w:b/>
          <w:u w:val="single"/>
        </w:rPr>
      </w:pPr>
      <w:bookmarkStart w:id="0" w:name="_Hlk108086294"/>
      <w:r w:rsidRPr="00F74F07">
        <w:rPr>
          <w:b/>
          <w:u w:val="single"/>
        </w:rPr>
        <w:t>Sp</w:t>
      </w:r>
      <w:r w:rsidR="004B5C73" w:rsidRPr="00F74F07">
        <w:rPr>
          <w:b/>
          <w:u w:val="single"/>
        </w:rPr>
        <w:t>ecification</w:t>
      </w:r>
      <w:r w:rsidR="004B5C73" w:rsidRPr="00F74F07">
        <w:rPr>
          <w:b/>
          <w:spacing w:val="-13"/>
          <w:u w:val="single"/>
        </w:rPr>
        <w:t xml:space="preserve"> </w:t>
      </w:r>
      <w:r w:rsidR="004B5C73" w:rsidRPr="00F74F07">
        <w:rPr>
          <w:b/>
          <w:spacing w:val="-4"/>
          <w:u w:val="single"/>
        </w:rPr>
        <w:t>Form</w:t>
      </w:r>
    </w:p>
    <w:p w14:paraId="04A194B7" w14:textId="77777777" w:rsidR="004C39FF" w:rsidRPr="00F74F07" w:rsidRDefault="004C39FF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61A3D54F" w14:textId="77777777" w:rsidR="00BB67B0" w:rsidRPr="00F74F07" w:rsidRDefault="00BB67B0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04A194B9" w14:textId="6D91AB51" w:rsidR="00570BB8" w:rsidRPr="00F74F07" w:rsidRDefault="00D20A16" w:rsidP="00CA6180">
      <w:pPr>
        <w:tabs>
          <w:tab w:val="left" w:pos="3544"/>
          <w:tab w:val="left" w:pos="3686"/>
        </w:tabs>
        <w:ind w:left="3686" w:hanging="3686"/>
        <w:contextualSpacing/>
        <w:rPr>
          <w:bCs/>
        </w:rPr>
      </w:pPr>
      <w:r w:rsidRPr="00F74F07">
        <w:rPr>
          <w:b/>
          <w:bCs/>
        </w:rPr>
        <w:t>Title</w:t>
      </w:r>
      <w:r w:rsidRPr="00F74F07">
        <w:rPr>
          <w:b/>
          <w:bCs/>
          <w:spacing w:val="-5"/>
        </w:rPr>
        <w:t xml:space="preserve"> </w:t>
      </w:r>
      <w:r w:rsidRPr="00F74F07">
        <w:rPr>
          <w:b/>
          <w:bCs/>
        </w:rPr>
        <w:t>of</w:t>
      </w:r>
      <w:r w:rsidRPr="00F74F07">
        <w:rPr>
          <w:b/>
          <w:bCs/>
          <w:spacing w:val="-5"/>
        </w:rPr>
        <w:t xml:space="preserve"> </w:t>
      </w:r>
      <w:r w:rsidR="0023D7A5" w:rsidRPr="00F74F07">
        <w:rPr>
          <w:b/>
          <w:bCs/>
        </w:rPr>
        <w:t>Project</w:t>
      </w:r>
      <w:r w:rsidR="00651ACC" w:rsidRPr="00F74F07">
        <w:rPr>
          <w:b/>
          <w:bCs/>
        </w:rPr>
        <w:tab/>
      </w:r>
      <w:r w:rsidR="0023D7A5" w:rsidRPr="00F74F07">
        <w:t>:</w:t>
      </w:r>
      <w:bookmarkEnd w:id="0"/>
      <w:r w:rsidR="00651ACC" w:rsidRPr="00F74F07">
        <w:tab/>
      </w:r>
      <w:r w:rsidR="00651ACC" w:rsidRPr="00F74F07">
        <w:rPr>
          <w:bCs/>
          <w:spacing w:val="-10"/>
        </w:rPr>
        <w:t xml:space="preserve">Provision of Meeting Package and Accommodation for </w:t>
      </w:r>
      <w:r w:rsidR="00B820DB" w:rsidRPr="00F74F07">
        <w:rPr>
          <w:bCs/>
          <w:spacing w:val="-10"/>
        </w:rPr>
        <w:t xml:space="preserve">the Regional Forum for the </w:t>
      </w:r>
      <w:proofErr w:type="spellStart"/>
      <w:r w:rsidR="00B820DB" w:rsidRPr="00F74F07">
        <w:rPr>
          <w:bCs/>
          <w:spacing w:val="-10"/>
        </w:rPr>
        <w:t>Popularisation</w:t>
      </w:r>
      <w:proofErr w:type="spellEnd"/>
      <w:r w:rsidR="00B820DB" w:rsidRPr="00F74F07">
        <w:rPr>
          <w:bCs/>
          <w:spacing w:val="-10"/>
        </w:rPr>
        <w:t xml:space="preserve"> of the ASCC Strategic Plan in </w:t>
      </w:r>
      <w:proofErr w:type="spellStart"/>
      <w:r w:rsidR="000E4261" w:rsidRPr="00F74F07">
        <w:rPr>
          <w:bCs/>
          <w:spacing w:val="-10"/>
        </w:rPr>
        <w:t>Petaling</w:t>
      </w:r>
      <w:proofErr w:type="spellEnd"/>
      <w:r w:rsidR="000E4261" w:rsidRPr="00F74F07">
        <w:rPr>
          <w:bCs/>
          <w:spacing w:val="-10"/>
        </w:rPr>
        <w:t xml:space="preserve"> Jaya, </w:t>
      </w:r>
      <w:r w:rsidR="00B820DB" w:rsidRPr="00F74F07">
        <w:rPr>
          <w:bCs/>
          <w:spacing w:val="-10"/>
        </w:rPr>
        <w:t>Kuala Lumpur, Malaysia</w:t>
      </w:r>
    </w:p>
    <w:p w14:paraId="00F3562C" w14:textId="77777777" w:rsidR="00651ACC" w:rsidRPr="00F74F07" w:rsidRDefault="00651ACC" w:rsidP="00CA6180">
      <w:pPr>
        <w:tabs>
          <w:tab w:val="left" w:pos="3686"/>
          <w:tab w:val="left" w:pos="3828"/>
        </w:tabs>
        <w:contextualSpacing/>
        <w:rPr>
          <w:b/>
        </w:rPr>
      </w:pPr>
    </w:p>
    <w:p w14:paraId="04A194BA" w14:textId="12B9E783" w:rsidR="004C39FF" w:rsidRPr="00F74F07" w:rsidRDefault="00D20A16" w:rsidP="00CA6180">
      <w:pPr>
        <w:tabs>
          <w:tab w:val="left" w:pos="3686"/>
          <w:tab w:val="left" w:pos="3828"/>
        </w:tabs>
        <w:contextualSpacing/>
        <w:rPr>
          <w:b/>
          <w:bCs/>
          <w:spacing w:val="-2"/>
        </w:rPr>
      </w:pPr>
      <w:r w:rsidRPr="00F74F07">
        <w:rPr>
          <w:b/>
          <w:bCs/>
        </w:rPr>
        <w:t>Item</w:t>
      </w:r>
      <w:r w:rsidRPr="00F74F07">
        <w:rPr>
          <w:b/>
          <w:bCs/>
          <w:spacing w:val="-4"/>
        </w:rPr>
        <w:t xml:space="preserve"> </w:t>
      </w:r>
      <w:r w:rsidR="00811E52" w:rsidRPr="00F74F07">
        <w:rPr>
          <w:b/>
          <w:bCs/>
          <w:spacing w:val="-2"/>
        </w:rPr>
        <w:t>D</w:t>
      </w:r>
      <w:r w:rsidRPr="00F74F07">
        <w:rPr>
          <w:b/>
          <w:bCs/>
          <w:spacing w:val="-2"/>
        </w:rPr>
        <w:t>etails:</w:t>
      </w:r>
    </w:p>
    <w:p w14:paraId="0EB4392D" w14:textId="64D33795" w:rsidR="00A4790C" w:rsidRPr="00F74F07" w:rsidRDefault="006F6E05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Staying</w:t>
      </w:r>
      <w:r w:rsidR="007E2BFD" w:rsidRPr="00F74F07">
        <w:rPr>
          <w:spacing w:val="-2"/>
          <w:lang w:val="id-ID"/>
        </w:rPr>
        <w:t xml:space="preserve"> Date</w:t>
      </w:r>
      <w:r w:rsidR="00651ACC" w:rsidRPr="00F74F07">
        <w:rPr>
          <w:spacing w:val="-2"/>
          <w:lang w:val="id-ID"/>
        </w:rPr>
        <w:t>s</w:t>
      </w:r>
      <w:r w:rsidR="00651ACC" w:rsidRPr="00F74F07">
        <w:rPr>
          <w:spacing w:val="-2"/>
          <w:lang w:val="id-ID"/>
        </w:rPr>
        <w:tab/>
      </w:r>
      <w:r w:rsidR="00570BB8" w:rsidRPr="00F74F07">
        <w:rPr>
          <w:spacing w:val="-2"/>
          <w:lang w:val="id-ID"/>
        </w:rPr>
        <w:t>:</w:t>
      </w:r>
      <w:r w:rsidR="008F63C9" w:rsidRPr="00F74F07">
        <w:rPr>
          <w:spacing w:val="-2"/>
          <w:lang w:val="id-ID"/>
        </w:rPr>
        <w:t xml:space="preserve"> </w:t>
      </w:r>
      <w:r w:rsidR="00651ACC" w:rsidRPr="00F74F07">
        <w:rPr>
          <w:spacing w:val="-2"/>
          <w:lang w:val="id-ID"/>
        </w:rPr>
        <w:t>1</w:t>
      </w:r>
      <w:r w:rsidR="00B820DB" w:rsidRPr="00F74F07">
        <w:rPr>
          <w:spacing w:val="-2"/>
        </w:rPr>
        <w:t>8-20</w:t>
      </w:r>
      <w:r w:rsidR="00651ACC" w:rsidRPr="00F74F07">
        <w:rPr>
          <w:spacing w:val="-2"/>
          <w:lang w:val="id-ID"/>
        </w:rPr>
        <w:t xml:space="preserve"> </w:t>
      </w:r>
      <w:r w:rsidR="00B820DB" w:rsidRPr="00F74F07">
        <w:rPr>
          <w:spacing w:val="-2"/>
        </w:rPr>
        <w:t xml:space="preserve">August </w:t>
      </w:r>
      <w:r w:rsidR="00651ACC" w:rsidRPr="00F74F07">
        <w:rPr>
          <w:spacing w:val="-2"/>
          <w:lang w:val="id-ID"/>
        </w:rPr>
        <w:t>2025</w:t>
      </w:r>
    </w:p>
    <w:p w14:paraId="50447675" w14:textId="167955A4" w:rsidR="00A4790C" w:rsidRPr="00F74F07" w:rsidRDefault="00CB02E2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Class</w:t>
      </w:r>
      <w:r w:rsidRPr="00F74F07">
        <w:t xml:space="preserve"> of hotel</w:t>
      </w:r>
      <w:r w:rsidR="00651ACC" w:rsidRPr="00F74F07">
        <w:tab/>
      </w:r>
      <w:r w:rsidRPr="00F74F07">
        <w:t>:</w:t>
      </w:r>
      <w:r w:rsidR="008F63C9" w:rsidRPr="00F74F07">
        <w:t xml:space="preserve"> </w:t>
      </w:r>
      <w:r w:rsidR="00651ACC" w:rsidRPr="00F74F07">
        <w:t>5 Stars</w:t>
      </w:r>
      <w:r w:rsidR="00553129" w:rsidRPr="00F74F07">
        <w:t xml:space="preserve"> </w:t>
      </w:r>
    </w:p>
    <w:p w14:paraId="3BF6476D" w14:textId="77777777" w:rsidR="00F94EEC" w:rsidRPr="00F74F07" w:rsidRDefault="00F94EEC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firstLine="0"/>
        <w:contextualSpacing/>
        <w:rPr>
          <w:spacing w:val="-2"/>
          <w:lang w:val="id-ID"/>
        </w:rPr>
      </w:pPr>
    </w:p>
    <w:p w14:paraId="3A53F259" w14:textId="33525595" w:rsidR="00B820DB" w:rsidRPr="00F74F07" w:rsidRDefault="001A16D1" w:rsidP="00CA6180">
      <w:pPr>
        <w:pStyle w:val="ListParagraph"/>
        <w:numPr>
          <w:ilvl w:val="0"/>
          <w:numId w:val="3"/>
        </w:numPr>
        <w:tabs>
          <w:tab w:val="left" w:pos="567"/>
          <w:tab w:val="left" w:pos="851"/>
          <w:tab w:val="left" w:pos="3544"/>
          <w:tab w:val="left" w:pos="3828"/>
        </w:tabs>
        <w:spacing w:before="0"/>
        <w:ind w:left="3969" w:hanging="368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Number</w:t>
      </w:r>
      <w:r w:rsidR="00656BD2" w:rsidRPr="00F74F07">
        <w:rPr>
          <w:spacing w:val="-2"/>
        </w:rPr>
        <w:t xml:space="preserve"> </w:t>
      </w:r>
      <w:r w:rsidRPr="00F74F07">
        <w:rPr>
          <w:spacing w:val="-2"/>
          <w:lang w:val="id-ID"/>
        </w:rPr>
        <w:t>/ type of room</w:t>
      </w:r>
      <w:r w:rsidR="00651ACC" w:rsidRPr="00F74F07">
        <w:rPr>
          <w:spacing w:val="-2"/>
          <w:lang w:val="id-ID"/>
        </w:rPr>
        <w:tab/>
      </w:r>
      <w:r w:rsidR="533B8D35" w:rsidRPr="00F74F07">
        <w:rPr>
          <w:spacing w:val="-2"/>
          <w:lang w:val="id-ID"/>
        </w:rPr>
        <w:t>:</w:t>
      </w:r>
      <w:r w:rsidR="00A4790C" w:rsidRPr="00F74F07">
        <w:rPr>
          <w:spacing w:val="-2"/>
        </w:rPr>
        <w:t xml:space="preserve"> </w:t>
      </w:r>
      <w:r w:rsidR="00B820DB" w:rsidRPr="00F74F07">
        <w:rPr>
          <w:spacing w:val="-2"/>
        </w:rPr>
        <w:t xml:space="preserve">a. </w:t>
      </w:r>
      <w:r w:rsidR="00B820DB" w:rsidRPr="00F74F07">
        <w:rPr>
          <w:b/>
          <w:bCs/>
          <w:spacing w:val="-2"/>
        </w:rPr>
        <w:t>Up to 44 (</w:t>
      </w:r>
      <w:r w:rsidR="0071197C" w:rsidRPr="00F74F07">
        <w:rPr>
          <w:b/>
          <w:bCs/>
          <w:spacing w:val="-2"/>
        </w:rPr>
        <w:t>forty</w:t>
      </w:r>
      <w:r w:rsidR="00B820DB" w:rsidRPr="00F74F07">
        <w:rPr>
          <w:b/>
          <w:bCs/>
          <w:spacing w:val="-2"/>
        </w:rPr>
        <w:t>-four)</w:t>
      </w:r>
      <w:r w:rsidR="00651ACC" w:rsidRPr="00F74F07">
        <w:rPr>
          <w:b/>
          <w:bCs/>
        </w:rPr>
        <w:t xml:space="preserve"> rooms</w:t>
      </w:r>
      <w:r w:rsidR="00651ACC" w:rsidRPr="00F74F07">
        <w:t xml:space="preserve"> </w:t>
      </w:r>
      <w:r w:rsidR="00651ACC" w:rsidRPr="00F74F07">
        <w:rPr>
          <w:b/>
          <w:bCs/>
        </w:rPr>
        <w:t>(Standard Room/Entry Level/Basic Room)</w:t>
      </w:r>
      <w:r w:rsidR="00651ACC" w:rsidRPr="00F74F07">
        <w:t>, single occupancy, clean, hygienic, and in good-shape basic amenities (include pictures of the offered rooms)</w:t>
      </w:r>
      <w:r w:rsidR="005A5FD8" w:rsidRPr="00F74F07">
        <w:t xml:space="preserve"> </w:t>
      </w:r>
      <w:r w:rsidR="00B820DB" w:rsidRPr="00F74F07">
        <w:t>with flexibility to modify booking up to 7 days before the event</w:t>
      </w:r>
    </w:p>
    <w:p w14:paraId="4FE025AE" w14:textId="4CF04355" w:rsidR="00B820DB" w:rsidRPr="00F74F07" w:rsidRDefault="00B820DB" w:rsidP="00CA6180">
      <w:pPr>
        <w:pStyle w:val="ListParagraph"/>
        <w:tabs>
          <w:tab w:val="left" w:pos="567"/>
          <w:tab w:val="left" w:pos="851"/>
          <w:tab w:val="left" w:pos="3544"/>
          <w:tab w:val="left" w:pos="3969"/>
        </w:tabs>
        <w:spacing w:before="0"/>
        <w:ind w:left="3969" w:hanging="283"/>
        <w:contextualSpacing/>
        <w:rPr>
          <w:spacing w:val="-2"/>
        </w:rPr>
      </w:pPr>
      <w:r w:rsidRPr="00F74F07">
        <w:rPr>
          <w:spacing w:val="-2"/>
        </w:rPr>
        <w:t>b.</w:t>
      </w:r>
      <w:r w:rsidRPr="00F74F07">
        <w:rPr>
          <w:spacing w:val="-2"/>
        </w:rPr>
        <w:tab/>
      </w:r>
      <w:r w:rsidRPr="00F74F07">
        <w:rPr>
          <w:b/>
          <w:bCs/>
          <w:spacing w:val="-2"/>
        </w:rPr>
        <w:t>1 (one) room (</w:t>
      </w:r>
      <w:r w:rsidR="00CA6180" w:rsidRPr="00F74F07">
        <w:rPr>
          <w:b/>
          <w:bCs/>
          <w:spacing w:val="-2"/>
        </w:rPr>
        <w:t>Executive/</w:t>
      </w:r>
      <w:r w:rsidRPr="00F74F07">
        <w:rPr>
          <w:b/>
          <w:bCs/>
          <w:spacing w:val="-2"/>
        </w:rPr>
        <w:t>Junior Suite),</w:t>
      </w:r>
      <w:r w:rsidRPr="00F74F07">
        <w:rPr>
          <w:spacing w:val="-2"/>
        </w:rPr>
        <w:t xml:space="preserve"> </w:t>
      </w:r>
      <w:r w:rsidRPr="00F74F07">
        <w:t>single occupancy, clean, hygienic, and in good-shape basic amenities (include pictures of the offered rooms) with flexibility to modify booking up to 7 days before the event</w:t>
      </w:r>
    </w:p>
    <w:p w14:paraId="33FF4E65" w14:textId="77777777" w:rsidR="00651ACC" w:rsidRPr="00F74F07" w:rsidRDefault="00651ACC" w:rsidP="00CA6180">
      <w:pPr>
        <w:pStyle w:val="ListParagraph"/>
        <w:tabs>
          <w:tab w:val="left" w:pos="567"/>
          <w:tab w:val="left" w:pos="851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</w:p>
    <w:p w14:paraId="308AF0FB" w14:textId="741C4331" w:rsidR="00651ACC" w:rsidRPr="00F74F07" w:rsidRDefault="00651ACC" w:rsidP="00CA6180">
      <w:pPr>
        <w:pStyle w:val="ListParagraph"/>
        <w:numPr>
          <w:ilvl w:val="0"/>
          <w:numId w:val="3"/>
        </w:numPr>
        <w:tabs>
          <w:tab w:val="left" w:pos="567"/>
          <w:tab w:val="left" w:pos="851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Meeting Venue</w:t>
      </w:r>
      <w:r w:rsidRPr="00F74F07">
        <w:rPr>
          <w:spacing w:val="-2"/>
          <w:lang w:val="id-ID"/>
        </w:rPr>
        <w:tab/>
        <w:t>:</w:t>
      </w:r>
      <w:r w:rsidRPr="00F74F07">
        <w:rPr>
          <w:spacing w:val="-2"/>
          <w:lang w:val="id-ID"/>
        </w:rPr>
        <w:tab/>
        <w:t xml:space="preserve">Meeting room for up to </w:t>
      </w:r>
      <w:r w:rsidR="00B820DB" w:rsidRPr="00F74F07">
        <w:rPr>
          <w:b/>
          <w:bCs/>
          <w:spacing w:val="-2"/>
        </w:rPr>
        <w:t>100</w:t>
      </w:r>
      <w:r w:rsidRPr="00F74F07">
        <w:rPr>
          <w:b/>
          <w:bCs/>
          <w:spacing w:val="-2"/>
          <w:lang w:val="id-ID"/>
        </w:rPr>
        <w:t xml:space="preserve"> participants</w:t>
      </w:r>
      <w:r w:rsidRPr="00F74F07">
        <w:rPr>
          <w:spacing w:val="-2"/>
          <w:lang w:val="id-ID"/>
        </w:rPr>
        <w:t xml:space="preserve">; with </w:t>
      </w:r>
      <w:r w:rsidR="00FB6990" w:rsidRPr="00F74F07">
        <w:rPr>
          <w:spacing w:val="-2"/>
          <w:lang w:val="id-ID"/>
        </w:rPr>
        <w:t>amenities listed in meeting room requiremenrs</w:t>
      </w:r>
      <w:r w:rsidRPr="00F74F07">
        <w:rPr>
          <w:spacing w:val="-2"/>
          <w:lang w:val="id-ID"/>
        </w:rPr>
        <w:t>, fit for roundtable conference settings (include pictures and meeting room measurements)</w:t>
      </w:r>
    </w:p>
    <w:p w14:paraId="1BCCB374" w14:textId="77777777" w:rsidR="00651ACC" w:rsidRPr="00F74F07" w:rsidRDefault="00651ACC" w:rsidP="00CA6180">
      <w:pPr>
        <w:tabs>
          <w:tab w:val="left" w:pos="567"/>
          <w:tab w:val="left" w:pos="851"/>
          <w:tab w:val="left" w:pos="3544"/>
          <w:tab w:val="left" w:pos="3686"/>
        </w:tabs>
        <w:ind w:left="3686" w:hanging="3402"/>
        <w:contextualSpacing/>
        <w:rPr>
          <w:spacing w:val="-2"/>
          <w:lang w:val="id-ID"/>
        </w:rPr>
      </w:pPr>
    </w:p>
    <w:p w14:paraId="10CE8FF0" w14:textId="55C5F15F" w:rsidR="00FB6990" w:rsidRPr="00F74F07" w:rsidRDefault="00FB6990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Meeting Room Requirements</w:t>
      </w:r>
      <w:r w:rsidRPr="00F74F07">
        <w:rPr>
          <w:spacing w:val="-2"/>
          <w:lang w:val="id-ID"/>
        </w:rPr>
        <w:tab/>
        <w:t>:</w:t>
      </w:r>
      <w:r w:rsidRPr="00F74F07">
        <w:rPr>
          <w:spacing w:val="-2"/>
          <w:lang w:val="id-ID"/>
        </w:rPr>
        <w:tab/>
      </w:r>
    </w:p>
    <w:p w14:paraId="3585ECB1" w14:textId="07EE59C5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Complimentary usage of rostrum with 2 pieces of microphone</w:t>
      </w:r>
    </w:p>
    <w:p w14:paraId="6DD61F96" w14:textId="0A2EF292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 xml:space="preserve">Complimentary usage of </w:t>
      </w:r>
      <w:r w:rsidR="00B820DB" w:rsidRPr="00F74F07">
        <w:rPr>
          <w:spacing w:val="-2"/>
        </w:rPr>
        <w:t>7 wireless</w:t>
      </w:r>
      <w:r w:rsidRPr="00F74F07">
        <w:rPr>
          <w:spacing w:val="-2"/>
          <w:lang w:val="id-ID"/>
        </w:rPr>
        <w:t xml:space="preserve"> microphone</w:t>
      </w:r>
    </w:p>
    <w:p w14:paraId="0F442BA9" w14:textId="47C29013" w:rsidR="00B820DB" w:rsidRPr="00F74F07" w:rsidRDefault="00B820DB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</w:rPr>
        <w:t>Stage/raised platform with sofa and side tables for 1 moderator and 4 panelists</w:t>
      </w:r>
    </w:p>
    <w:p w14:paraId="4A869CCD" w14:textId="04C702A8" w:rsidR="00FB6990" w:rsidRPr="00F74F07" w:rsidRDefault="00B820DB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</w:rPr>
        <w:t>Roundtable m</w:t>
      </w:r>
      <w:r w:rsidR="00FB6990" w:rsidRPr="00F74F07">
        <w:rPr>
          <w:spacing w:val="-2"/>
          <w:lang w:val="id-ID"/>
        </w:rPr>
        <w:t>eeting setup with delegate amenities (water, mints, pencil &amp; notepad)</w:t>
      </w:r>
    </w:p>
    <w:p w14:paraId="293A401D" w14:textId="113E4B26" w:rsidR="00FB6990" w:rsidRPr="00F74F07" w:rsidRDefault="00FB6990" w:rsidP="008068E2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</w:tabs>
        <w:spacing w:before="0"/>
        <w:ind w:left="1134" w:hanging="283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Flower arrangement on</w:t>
      </w:r>
      <w:r w:rsidR="00B820DB" w:rsidRPr="00F74F07">
        <w:rPr>
          <w:spacing w:val="-2"/>
        </w:rPr>
        <w:t xml:space="preserve"> the stage/raised platform</w:t>
      </w:r>
      <w:r w:rsidRPr="00F74F07">
        <w:rPr>
          <w:spacing w:val="-2"/>
          <w:lang w:val="id-ID"/>
        </w:rPr>
        <w:t xml:space="preserve"> </w:t>
      </w:r>
      <w:r w:rsidR="0071197C" w:rsidRPr="00F74F07">
        <w:rPr>
          <w:spacing w:val="-2"/>
          <w:lang w:val="id-ID"/>
        </w:rPr>
        <w:t>and on top of the participants’ tables</w:t>
      </w:r>
    </w:p>
    <w:p w14:paraId="3ABA51A2" w14:textId="7F68BA46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Event signage</w:t>
      </w:r>
    </w:p>
    <w:p w14:paraId="52C070E6" w14:textId="77777777" w:rsidR="00B820DB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 xml:space="preserve">Dedicated event manager </w:t>
      </w:r>
    </w:p>
    <w:p w14:paraId="18DA7711" w14:textId="429BC92F" w:rsidR="00FB6990" w:rsidRPr="00F74F07" w:rsidRDefault="00B820DB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</w:rPr>
        <w:t xml:space="preserve">Dedicated </w:t>
      </w:r>
      <w:r w:rsidR="000E4261" w:rsidRPr="00F74F07">
        <w:rPr>
          <w:spacing w:val="-2"/>
        </w:rPr>
        <w:t>sound system expert/staff for sound system</w:t>
      </w:r>
    </w:p>
    <w:p w14:paraId="10167808" w14:textId="3ABE66ED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Dedicated WIFI</w:t>
      </w:r>
      <w:r w:rsidR="00B820DB" w:rsidRPr="00F74F07">
        <w:rPr>
          <w:spacing w:val="-2"/>
        </w:rPr>
        <w:t xml:space="preserve"> access</w:t>
      </w:r>
    </w:p>
    <w:p w14:paraId="2EA621C4" w14:textId="4E413C7D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 xml:space="preserve">Able to provide 1 LED screen </w:t>
      </w:r>
      <w:r w:rsidR="00B820DB" w:rsidRPr="00F74F07">
        <w:rPr>
          <w:spacing w:val="-2"/>
        </w:rPr>
        <w:t>for the stage setup</w:t>
      </w:r>
    </w:p>
    <w:p w14:paraId="437B4625" w14:textId="1FE2582D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 xml:space="preserve">Able to provide </w:t>
      </w:r>
      <w:r w:rsidR="00B820DB" w:rsidRPr="00F74F07">
        <w:rPr>
          <w:spacing w:val="-2"/>
        </w:rPr>
        <w:t xml:space="preserve">3 </w:t>
      </w:r>
      <w:r w:rsidRPr="00F74F07">
        <w:rPr>
          <w:spacing w:val="-2"/>
          <w:lang w:val="id-ID"/>
        </w:rPr>
        <w:t>TV Monitors with minimum size 65 inch</w:t>
      </w:r>
    </w:p>
    <w:p w14:paraId="7AE57425" w14:textId="77777777" w:rsidR="00FB6990" w:rsidRPr="00F74F07" w:rsidRDefault="00FB6990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lang w:val="id-ID"/>
        </w:rPr>
      </w:pPr>
    </w:p>
    <w:p w14:paraId="2C2F5026" w14:textId="21526293" w:rsidR="00FB6990" w:rsidRPr="00F74F07" w:rsidRDefault="00FB6990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Catering/Meeting Package</w:t>
      </w:r>
      <w:r w:rsidR="00B820DB" w:rsidRPr="00F74F07">
        <w:rPr>
          <w:spacing w:val="-2"/>
          <w:lang w:val="id-ID"/>
        </w:rPr>
        <w:tab/>
      </w:r>
      <w:r w:rsidRPr="00F74F07">
        <w:rPr>
          <w:spacing w:val="-2"/>
          <w:lang w:val="id-ID"/>
        </w:rPr>
        <w:t>:</w:t>
      </w:r>
      <w:r w:rsidRPr="00F74F07">
        <w:rPr>
          <w:spacing w:val="-2"/>
          <w:lang w:val="id-ID"/>
        </w:rPr>
        <w:tab/>
      </w:r>
    </w:p>
    <w:p w14:paraId="230F6ED1" w14:textId="6CAFBE43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 xml:space="preserve">2 snacks and 1 lunch on </w:t>
      </w:r>
      <w:r w:rsidR="00B820DB" w:rsidRPr="00F74F07">
        <w:rPr>
          <w:spacing w:val="-2"/>
        </w:rPr>
        <w:t xml:space="preserve">19 August </w:t>
      </w:r>
      <w:r w:rsidRPr="00F74F07">
        <w:rPr>
          <w:spacing w:val="-2"/>
          <w:lang w:val="id-ID"/>
        </w:rPr>
        <w:t>2025</w:t>
      </w:r>
    </w:p>
    <w:p w14:paraId="0D0BBE01" w14:textId="69B15D8B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Options for halal meal available</w:t>
      </w:r>
    </w:p>
    <w:p w14:paraId="482BC35F" w14:textId="51F8BDEB" w:rsidR="00FB6990" w:rsidRPr="00F74F07" w:rsidRDefault="00FB6990" w:rsidP="00CA6180">
      <w:pPr>
        <w:pStyle w:val="ListParagraph"/>
        <w:numPr>
          <w:ilvl w:val="1"/>
          <w:numId w:val="3"/>
        </w:numPr>
        <w:tabs>
          <w:tab w:val="left" w:pos="567"/>
          <w:tab w:val="left" w:pos="1134"/>
          <w:tab w:val="left" w:pos="3544"/>
          <w:tab w:val="left" w:pos="3686"/>
        </w:tabs>
        <w:spacing w:before="0"/>
        <w:ind w:left="3686" w:hanging="2835"/>
        <w:contextualSpacing/>
        <w:rPr>
          <w:spacing w:val="-2"/>
          <w:lang w:val="id-ID"/>
        </w:rPr>
      </w:pPr>
      <w:r w:rsidRPr="00F74F07">
        <w:rPr>
          <w:spacing w:val="-2"/>
          <w:lang w:val="id-ID"/>
        </w:rPr>
        <w:t>Lunch buffet</w:t>
      </w:r>
      <w:r w:rsidR="00837DF9" w:rsidRPr="00F74F07">
        <w:rPr>
          <w:spacing w:val="-2"/>
          <w:lang w:val="id-ID"/>
        </w:rPr>
        <w:t xml:space="preserve"> (include menu options)</w:t>
      </w:r>
    </w:p>
    <w:p w14:paraId="25863664" w14:textId="77777777" w:rsidR="00FB6990" w:rsidRPr="00F74F07" w:rsidRDefault="00FB6990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</w:p>
    <w:p w14:paraId="23923B8E" w14:textId="3E8C6C9B" w:rsidR="0042448E" w:rsidRPr="00F74F07" w:rsidRDefault="001A16D1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  <w:rPr>
          <w:spacing w:val="-2"/>
          <w:lang w:val="id-ID"/>
        </w:rPr>
      </w:pPr>
      <w:r w:rsidRPr="00F74F07">
        <w:rPr>
          <w:lang w:val="id-ID"/>
        </w:rPr>
        <w:t>Daily Services</w:t>
      </w:r>
      <w:r w:rsidR="00A4790C" w:rsidRPr="00F74F07">
        <w:rPr>
          <w:lang w:val="id-ID"/>
        </w:rPr>
        <w:tab/>
      </w:r>
      <w:r w:rsidR="00570BB8" w:rsidRPr="00F74F07">
        <w:rPr>
          <w:spacing w:val="-2"/>
        </w:rPr>
        <w:t>:</w:t>
      </w:r>
    </w:p>
    <w:p w14:paraId="0662DFA4" w14:textId="6D816528" w:rsidR="00C53AA8" w:rsidRPr="00F74F07" w:rsidRDefault="00C53AA8" w:rsidP="00CA6180">
      <w:pPr>
        <w:pStyle w:val="ListParagraph"/>
        <w:numPr>
          <w:ilvl w:val="0"/>
          <w:numId w:val="1"/>
        </w:numPr>
        <w:tabs>
          <w:tab w:val="left" w:pos="567"/>
          <w:tab w:val="left" w:pos="1134"/>
          <w:tab w:val="left" w:pos="3402"/>
          <w:tab w:val="left" w:pos="3544"/>
          <w:tab w:val="left" w:pos="3686"/>
        </w:tabs>
        <w:spacing w:before="0"/>
        <w:ind w:left="3686" w:hanging="2835"/>
        <w:contextualSpacing/>
      </w:pPr>
      <w:r w:rsidRPr="00F74F07">
        <w:t>Inclusive breakfast for 1</w:t>
      </w:r>
      <w:r w:rsidR="00B820DB" w:rsidRPr="00F74F07">
        <w:t>9</w:t>
      </w:r>
      <w:r w:rsidRPr="00F74F07">
        <w:t>-</w:t>
      </w:r>
      <w:r w:rsidR="00B820DB" w:rsidRPr="00F74F07">
        <w:t>20</w:t>
      </w:r>
      <w:r w:rsidRPr="00F74F07">
        <w:t xml:space="preserve"> </w:t>
      </w:r>
      <w:r w:rsidR="00B820DB" w:rsidRPr="00F74F07">
        <w:t xml:space="preserve">August </w:t>
      </w:r>
      <w:r w:rsidRPr="00F74F07">
        <w:t>202</w:t>
      </w:r>
      <w:r w:rsidR="00FC278E" w:rsidRPr="00F74F07">
        <w:t>5</w:t>
      </w:r>
    </w:p>
    <w:p w14:paraId="04A194C1" w14:textId="5B314098" w:rsidR="0042448E" w:rsidRPr="00F74F07" w:rsidRDefault="00C53AA8" w:rsidP="00CA6180">
      <w:pPr>
        <w:pStyle w:val="ListParagraph"/>
        <w:numPr>
          <w:ilvl w:val="0"/>
          <w:numId w:val="1"/>
        </w:numPr>
        <w:tabs>
          <w:tab w:val="left" w:pos="567"/>
          <w:tab w:val="left" w:pos="1134"/>
          <w:tab w:val="left" w:pos="3402"/>
          <w:tab w:val="left" w:pos="3544"/>
          <w:tab w:val="left" w:pos="3686"/>
        </w:tabs>
        <w:spacing w:before="0"/>
        <w:ind w:left="3686" w:hanging="2835"/>
        <w:contextualSpacing/>
      </w:pPr>
      <w:r w:rsidRPr="00F74F07">
        <w:t>Free Internet/Wi-Fi</w:t>
      </w:r>
      <w:r w:rsidR="00792956" w:rsidRPr="00F74F07">
        <w:rPr>
          <w:spacing w:val="-2"/>
        </w:rPr>
        <w:t>.</w:t>
      </w:r>
    </w:p>
    <w:p w14:paraId="123E3655" w14:textId="212E69CB" w:rsidR="00C53AA8" w:rsidRPr="00F74F07" w:rsidRDefault="00C53AA8" w:rsidP="00CA6180">
      <w:pPr>
        <w:pStyle w:val="ListParagraph"/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</w:pPr>
    </w:p>
    <w:p w14:paraId="7C32549A" w14:textId="34345568" w:rsidR="00A4790C" w:rsidRPr="00F74F07" w:rsidRDefault="00570BB8" w:rsidP="00CA6180">
      <w:pPr>
        <w:pStyle w:val="ListParagraph"/>
        <w:numPr>
          <w:ilvl w:val="0"/>
          <w:numId w:val="3"/>
        </w:numPr>
        <w:tabs>
          <w:tab w:val="left" w:pos="567"/>
          <w:tab w:val="left" w:pos="851"/>
          <w:tab w:val="left" w:pos="3544"/>
          <w:tab w:val="left" w:pos="3686"/>
        </w:tabs>
        <w:spacing w:before="0"/>
        <w:ind w:left="3686" w:hanging="3402"/>
        <w:contextualSpacing/>
      </w:pPr>
      <w:r w:rsidRPr="00F74F07">
        <w:rPr>
          <w:spacing w:val="-2"/>
        </w:rPr>
        <w:t>Location</w:t>
      </w:r>
      <w:r w:rsidR="00402903" w:rsidRPr="00F74F07">
        <w:rPr>
          <w:spacing w:val="-2"/>
        </w:rPr>
        <w:tab/>
      </w:r>
      <w:r w:rsidRPr="00F74F07">
        <w:rPr>
          <w:spacing w:val="-2"/>
        </w:rPr>
        <w:t>:</w:t>
      </w:r>
      <w:r w:rsidR="00A4790C" w:rsidRPr="00F74F07">
        <w:rPr>
          <w:spacing w:val="-2"/>
        </w:rPr>
        <w:t xml:space="preserve"> </w:t>
      </w:r>
      <w:r w:rsidR="000E4261" w:rsidRPr="00F74F07">
        <w:rPr>
          <w:spacing w:val="-2"/>
        </w:rPr>
        <w:t xml:space="preserve">In </w:t>
      </w:r>
      <w:proofErr w:type="spellStart"/>
      <w:r w:rsidR="000E4261" w:rsidRPr="00F74F07">
        <w:rPr>
          <w:spacing w:val="-2"/>
        </w:rPr>
        <w:t>Petaling</w:t>
      </w:r>
      <w:proofErr w:type="spellEnd"/>
      <w:r w:rsidR="000E4261" w:rsidRPr="00F74F07">
        <w:rPr>
          <w:spacing w:val="-2"/>
        </w:rPr>
        <w:t xml:space="preserve"> Jaya area, within 30 minutes from Central Park Bandar Utama</w:t>
      </w:r>
      <w:r w:rsidR="00B820DB" w:rsidRPr="00F74F07">
        <w:rPr>
          <w:spacing w:val="-2"/>
        </w:rPr>
        <w:t>, easily accessible</w:t>
      </w:r>
      <w:r w:rsidR="00C53AA8" w:rsidRPr="00F74F07">
        <w:rPr>
          <w:spacing w:val="-2"/>
        </w:rPr>
        <w:t xml:space="preserve"> </w:t>
      </w:r>
    </w:p>
    <w:p w14:paraId="13B43EC6" w14:textId="77777777" w:rsidR="00C53AA8" w:rsidRPr="00F74F07" w:rsidRDefault="00C53AA8" w:rsidP="00CA6180">
      <w:pPr>
        <w:pStyle w:val="ListParagraph"/>
        <w:tabs>
          <w:tab w:val="left" w:pos="567"/>
          <w:tab w:val="left" w:pos="851"/>
          <w:tab w:val="left" w:pos="3544"/>
          <w:tab w:val="left" w:pos="3686"/>
        </w:tabs>
        <w:spacing w:before="0"/>
        <w:ind w:left="3686" w:hanging="3402"/>
        <w:contextualSpacing/>
      </w:pPr>
    </w:p>
    <w:p w14:paraId="24864D68" w14:textId="77777777" w:rsidR="00A4790C" w:rsidRPr="00F74F07" w:rsidRDefault="0061269A" w:rsidP="00CA6180">
      <w:pPr>
        <w:pStyle w:val="ListParagraph"/>
        <w:numPr>
          <w:ilvl w:val="0"/>
          <w:numId w:val="3"/>
        </w:numPr>
        <w:tabs>
          <w:tab w:val="left" w:pos="567"/>
          <w:tab w:val="left" w:pos="3544"/>
          <w:tab w:val="left" w:pos="3686"/>
        </w:tabs>
        <w:spacing w:before="0"/>
        <w:ind w:left="3686" w:hanging="3402"/>
        <w:contextualSpacing/>
      </w:pPr>
      <w:r w:rsidRPr="00F74F07">
        <w:rPr>
          <w:spacing w:val="-2"/>
        </w:rPr>
        <w:t>Other requirements</w:t>
      </w:r>
      <w:r w:rsidRPr="00F74F07">
        <w:rPr>
          <w:spacing w:val="-2"/>
        </w:rPr>
        <w:tab/>
        <w:t>:</w:t>
      </w:r>
      <w:r w:rsidR="5155EFF4" w:rsidRPr="00F74F07">
        <w:rPr>
          <w:spacing w:val="-2"/>
        </w:rPr>
        <w:t xml:space="preserve"> </w:t>
      </w:r>
    </w:p>
    <w:p w14:paraId="3E9C26EF" w14:textId="462C7664" w:rsidR="000C7885" w:rsidRPr="00F74F07" w:rsidRDefault="00CA6180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</w:pPr>
      <w:r w:rsidRPr="00F74F07">
        <w:t>N</w:t>
      </w:r>
      <w:r w:rsidR="000C7885" w:rsidRPr="00F74F07">
        <w:t>ot boutique hotel</w:t>
      </w:r>
    </w:p>
    <w:p w14:paraId="2AAB763B" w14:textId="0F4AAB59" w:rsidR="00A4790C" w:rsidRPr="00F74F07" w:rsidRDefault="00C53AA8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</w:pPr>
      <w:r w:rsidRPr="00F74F07">
        <w:lastRenderedPageBreak/>
        <w:t>Preferabl</w:t>
      </w:r>
      <w:r w:rsidR="00F94EEC" w:rsidRPr="00F74F07">
        <w:t>y</w:t>
      </w:r>
      <w:r w:rsidRPr="00F74F07">
        <w:t xml:space="preserve"> have </w:t>
      </w:r>
      <w:r w:rsidR="0061269A" w:rsidRPr="00F74F07">
        <w:t xml:space="preserve">already hosted or served as an accommodation vendor for </w:t>
      </w:r>
      <w:r w:rsidR="00163536" w:rsidRPr="00F74F07">
        <w:t>International</w:t>
      </w:r>
      <w:r w:rsidR="0061269A" w:rsidRPr="00F74F07">
        <w:t xml:space="preserve"> events in the past</w:t>
      </w:r>
      <w:r w:rsidR="00837DF9" w:rsidRPr="00F74F07">
        <w:t xml:space="preserve"> (include portfolio/evidence)</w:t>
      </w:r>
      <w:r w:rsidR="0061269A" w:rsidRPr="00F74F07">
        <w:t xml:space="preserve">; </w:t>
      </w:r>
    </w:p>
    <w:p w14:paraId="0E27F358" w14:textId="092B7E1A" w:rsidR="00A4790C" w:rsidRPr="00F74F07" w:rsidRDefault="0061269A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</w:pPr>
      <w:r w:rsidRPr="00F74F07">
        <w:t xml:space="preserve">Offers come from the Hotel’s sales or management (not a third-party company or agencies); </w:t>
      </w:r>
    </w:p>
    <w:p w14:paraId="76EFB9D5" w14:textId="6E65ECF0" w:rsidR="00A4790C" w:rsidRPr="00F74F07" w:rsidRDefault="0061269A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  <w:rPr>
          <w:b/>
          <w:bCs/>
        </w:rPr>
      </w:pPr>
      <w:r w:rsidRPr="00F74F07">
        <w:rPr>
          <w:b/>
          <w:bCs/>
        </w:rPr>
        <w:t>Flexibility to change total pax (rooms and meeting package) until</w:t>
      </w:r>
      <w:r w:rsidR="00F94EEC" w:rsidRPr="00F74F07">
        <w:rPr>
          <w:b/>
          <w:bCs/>
        </w:rPr>
        <w:t xml:space="preserve"> </w:t>
      </w:r>
      <w:r w:rsidR="00B820DB" w:rsidRPr="00F74F07">
        <w:rPr>
          <w:b/>
          <w:bCs/>
        </w:rPr>
        <w:t>11</w:t>
      </w:r>
      <w:r w:rsidR="00F94EEC" w:rsidRPr="00F74F07">
        <w:rPr>
          <w:b/>
          <w:bCs/>
        </w:rPr>
        <w:t xml:space="preserve"> </w:t>
      </w:r>
      <w:r w:rsidR="00B820DB" w:rsidRPr="00F74F07">
        <w:rPr>
          <w:b/>
          <w:bCs/>
        </w:rPr>
        <w:t xml:space="preserve">August </w:t>
      </w:r>
      <w:r w:rsidRPr="00F74F07">
        <w:rPr>
          <w:b/>
          <w:bCs/>
        </w:rPr>
        <w:t>202</w:t>
      </w:r>
      <w:r w:rsidR="00F94EEC" w:rsidRPr="00F74F07">
        <w:rPr>
          <w:b/>
          <w:bCs/>
        </w:rPr>
        <w:t>5</w:t>
      </w:r>
      <w:r w:rsidRPr="00F74F07">
        <w:rPr>
          <w:b/>
          <w:bCs/>
        </w:rPr>
        <w:t xml:space="preserve"> </w:t>
      </w:r>
    </w:p>
    <w:p w14:paraId="7B56AA1D" w14:textId="367A2AAE" w:rsidR="00CA6180" w:rsidRPr="00F74F07" w:rsidRDefault="000E4261" w:rsidP="00CA6180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3402"/>
        </w:tabs>
        <w:spacing w:before="0"/>
        <w:ind w:left="1134" w:hanging="283"/>
        <w:contextualSpacing/>
        <w:jc w:val="both"/>
        <w:rPr>
          <w:b/>
          <w:bCs/>
        </w:rPr>
      </w:pPr>
      <w:r w:rsidRPr="00F74F07">
        <w:rPr>
          <w:b/>
          <w:bCs/>
        </w:rPr>
        <w:t>Quotation and payment in USD</w:t>
      </w:r>
    </w:p>
    <w:p w14:paraId="38349391" w14:textId="77777777" w:rsidR="000C7885" w:rsidRPr="00F74F07" w:rsidRDefault="000C7885" w:rsidP="00CA6180">
      <w:pPr>
        <w:tabs>
          <w:tab w:val="left" w:pos="820"/>
          <w:tab w:val="left" w:pos="3686"/>
          <w:tab w:val="left" w:pos="3828"/>
        </w:tabs>
        <w:ind w:left="851" w:hanging="284"/>
        <w:contextualSpacing/>
        <w:rPr>
          <w:b/>
        </w:rPr>
      </w:pPr>
    </w:p>
    <w:p w14:paraId="04A194C5" w14:textId="6C580A42" w:rsidR="003D26A6" w:rsidRPr="00F74F07" w:rsidRDefault="003D26A6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  <w:r w:rsidRPr="00F74F07">
        <w:rPr>
          <w:b/>
        </w:rPr>
        <w:t>Checklist to comply</w:t>
      </w:r>
      <w:r w:rsidR="005D025F" w:rsidRPr="00F74F07">
        <w:rPr>
          <w:b/>
        </w:rPr>
        <w:t>/to confirm its availability</w:t>
      </w:r>
      <w:r w:rsidRPr="00F74F07">
        <w:rPr>
          <w:b/>
        </w:rPr>
        <w:t>:</w:t>
      </w:r>
    </w:p>
    <w:tbl>
      <w:tblPr>
        <w:tblStyle w:val="TableGrid"/>
        <w:tblW w:w="5000" w:type="pct"/>
        <w:tblInd w:w="0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46"/>
        <w:gridCol w:w="3942"/>
        <w:gridCol w:w="1169"/>
        <w:gridCol w:w="1241"/>
        <w:gridCol w:w="2222"/>
      </w:tblGrid>
      <w:tr w:rsidR="00837DF9" w:rsidRPr="00F74F07" w14:paraId="1F08EE2C" w14:textId="77777777" w:rsidTr="00F74F07">
        <w:trPr>
          <w:trHeight w:val="567"/>
        </w:trPr>
        <w:tc>
          <w:tcPr>
            <w:tcW w:w="350" w:type="pct"/>
            <w:shd w:val="clear" w:color="auto" w:fill="262626" w:themeFill="text1" w:themeFillTint="D9"/>
            <w:vAlign w:val="center"/>
          </w:tcPr>
          <w:p w14:paraId="7455A97E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F74F07">
              <w:rPr>
                <w:b/>
                <w:bCs/>
                <w:color w:val="FFFFFF" w:themeColor="background1"/>
                <w:szCs w:val="22"/>
              </w:rPr>
              <w:t>No.</w:t>
            </w:r>
          </w:p>
        </w:tc>
        <w:tc>
          <w:tcPr>
            <w:tcW w:w="2138" w:type="pct"/>
            <w:shd w:val="clear" w:color="auto" w:fill="262626" w:themeFill="text1" w:themeFillTint="D9"/>
            <w:vAlign w:val="center"/>
          </w:tcPr>
          <w:p w14:paraId="15544807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F74F07">
              <w:rPr>
                <w:b/>
                <w:bCs/>
                <w:color w:val="FFFFFF" w:themeColor="background1"/>
                <w:szCs w:val="22"/>
              </w:rPr>
              <w:t>Description</w:t>
            </w:r>
          </w:p>
        </w:tc>
        <w:tc>
          <w:tcPr>
            <w:tcW w:w="634" w:type="pct"/>
            <w:shd w:val="clear" w:color="auto" w:fill="262626" w:themeFill="text1" w:themeFillTint="D9"/>
            <w:vAlign w:val="center"/>
          </w:tcPr>
          <w:p w14:paraId="5D5BF4C1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F74F07">
              <w:rPr>
                <w:b/>
                <w:bCs/>
                <w:color w:val="FFFFFF" w:themeColor="background1"/>
                <w:szCs w:val="22"/>
              </w:rPr>
              <w:t>Yes</w:t>
            </w:r>
          </w:p>
        </w:tc>
        <w:tc>
          <w:tcPr>
            <w:tcW w:w="673" w:type="pct"/>
            <w:shd w:val="clear" w:color="auto" w:fill="262626" w:themeFill="text1" w:themeFillTint="D9"/>
            <w:vAlign w:val="center"/>
          </w:tcPr>
          <w:p w14:paraId="2BC98381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F74F07">
              <w:rPr>
                <w:b/>
                <w:bCs/>
                <w:color w:val="FFFFFF" w:themeColor="background1"/>
                <w:szCs w:val="22"/>
              </w:rPr>
              <w:t>No</w:t>
            </w:r>
          </w:p>
        </w:tc>
        <w:tc>
          <w:tcPr>
            <w:tcW w:w="1205" w:type="pct"/>
            <w:shd w:val="clear" w:color="auto" w:fill="262626" w:themeFill="text1" w:themeFillTint="D9"/>
            <w:vAlign w:val="center"/>
          </w:tcPr>
          <w:p w14:paraId="6CC6BB36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b/>
                <w:bCs/>
                <w:color w:val="FFFFFF" w:themeColor="background1"/>
                <w:szCs w:val="22"/>
              </w:rPr>
            </w:pPr>
            <w:r w:rsidRPr="00F74F07">
              <w:rPr>
                <w:b/>
                <w:bCs/>
                <w:color w:val="FFFFFF" w:themeColor="background1"/>
                <w:szCs w:val="22"/>
              </w:rPr>
              <w:t>Remarks</w:t>
            </w:r>
          </w:p>
        </w:tc>
      </w:tr>
      <w:tr w:rsidR="00C16D3D" w:rsidRPr="00F74F07" w14:paraId="4F7AE5C0" w14:textId="77777777" w:rsidTr="00F74F07">
        <w:trPr>
          <w:trHeight w:val="259"/>
        </w:trPr>
        <w:tc>
          <w:tcPr>
            <w:tcW w:w="350" w:type="pct"/>
          </w:tcPr>
          <w:p w14:paraId="34A5C2A9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1.</w:t>
            </w:r>
          </w:p>
        </w:tc>
        <w:tc>
          <w:tcPr>
            <w:tcW w:w="2138" w:type="pct"/>
          </w:tcPr>
          <w:p w14:paraId="56299B78" w14:textId="606C69E5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  <w:lang w:val="en-US"/>
              </w:rPr>
            </w:pPr>
            <w:r w:rsidRPr="00F74F07">
              <w:rPr>
                <w:szCs w:val="22"/>
              </w:rPr>
              <w:t xml:space="preserve">5 </w:t>
            </w:r>
            <w:r w:rsidRPr="00F74F07">
              <w:rPr>
                <w:szCs w:val="22"/>
                <w:lang w:val="id-ID"/>
              </w:rPr>
              <w:t>Star</w:t>
            </w:r>
            <w:r w:rsidR="00CA6180" w:rsidRPr="00F74F07">
              <w:rPr>
                <w:szCs w:val="22"/>
                <w:lang w:val="en-US"/>
              </w:rPr>
              <w:t xml:space="preserve"> </w:t>
            </w:r>
            <w:r w:rsidRPr="00F74F07">
              <w:rPr>
                <w:szCs w:val="22"/>
                <w:lang w:val="id-ID"/>
              </w:rPr>
              <w:t>Hotel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53E2EC7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0D953627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304B2FF0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16D3D" w:rsidRPr="00F74F07" w14:paraId="629F0039" w14:textId="77777777" w:rsidTr="00F74F07">
        <w:trPr>
          <w:trHeight w:val="567"/>
        </w:trPr>
        <w:tc>
          <w:tcPr>
            <w:tcW w:w="350" w:type="pct"/>
          </w:tcPr>
          <w:p w14:paraId="38CCCF3E" w14:textId="77777777" w:rsidR="00C16D3D" w:rsidRPr="00F74F07" w:rsidRDefault="00C16D3D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2.</w:t>
            </w:r>
          </w:p>
        </w:tc>
        <w:tc>
          <w:tcPr>
            <w:tcW w:w="2138" w:type="pct"/>
          </w:tcPr>
          <w:p w14:paraId="0BB232D0" w14:textId="2F075207" w:rsidR="00C16D3D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>Up to 44 (</w:t>
            </w:r>
            <w:r w:rsidR="0071197C" w:rsidRPr="00F74F07">
              <w:rPr>
                <w:szCs w:val="22"/>
              </w:rPr>
              <w:t>forty</w:t>
            </w:r>
            <w:r w:rsidRPr="00F74F07">
              <w:rPr>
                <w:szCs w:val="22"/>
              </w:rPr>
              <w:t>-four) rooms (Standard Room/Entry Level/Basic Room), single occupancy, clean, hygienic, and in good-shape basic amenities (include pictures of the offered rooms) with flexibility to modify booking up to 7 days before the event</w:t>
            </w:r>
          </w:p>
          <w:p w14:paraId="093932D1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243744DB" w14:textId="270F2332" w:rsidR="00C16D3D" w:rsidRPr="00F74F07" w:rsidRDefault="00C16D3D" w:rsidP="00CA6180">
            <w:pPr>
              <w:spacing w:after="0" w:line="240" w:lineRule="auto"/>
              <w:contextualSpacing/>
              <w:rPr>
                <w:i/>
                <w:iCs/>
                <w:szCs w:val="22"/>
              </w:rPr>
            </w:pPr>
            <w:r w:rsidRPr="00F74F07">
              <w:rPr>
                <w:i/>
                <w:iCs/>
                <w:color w:val="FF0000"/>
                <w:szCs w:val="22"/>
              </w:rPr>
              <w:t>Please include photos of hotel room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77595C66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A3AA2E6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7688367B" w14:textId="77777777" w:rsidR="00C16D3D" w:rsidRPr="00F74F07" w:rsidRDefault="00C16D3D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143DE594" w14:textId="77777777" w:rsidTr="00F74F07">
        <w:trPr>
          <w:trHeight w:val="567"/>
        </w:trPr>
        <w:tc>
          <w:tcPr>
            <w:tcW w:w="350" w:type="pct"/>
          </w:tcPr>
          <w:p w14:paraId="14F7D3EC" w14:textId="56B92222" w:rsidR="00B820DB" w:rsidRPr="00F74F07" w:rsidRDefault="00B820DB" w:rsidP="00CA6180">
            <w:pPr>
              <w:spacing w:after="0" w:line="240" w:lineRule="auto"/>
              <w:contextualSpacing/>
              <w:jc w:val="center"/>
            </w:pPr>
            <w:r w:rsidRPr="00F74F07">
              <w:rPr>
                <w:szCs w:val="22"/>
              </w:rPr>
              <w:t>3.</w:t>
            </w:r>
          </w:p>
        </w:tc>
        <w:tc>
          <w:tcPr>
            <w:tcW w:w="2138" w:type="pct"/>
          </w:tcPr>
          <w:p w14:paraId="37699F61" w14:textId="77777777" w:rsidR="00B820DB" w:rsidRPr="00F74F07" w:rsidRDefault="00CA6180" w:rsidP="00CA6180">
            <w:pPr>
              <w:spacing w:after="0" w:line="240" w:lineRule="auto"/>
              <w:contextualSpacing/>
            </w:pPr>
            <w:r w:rsidRPr="00F74F07">
              <w:t>1 (one) room (Executive/Junior Suite), single occupancy, clean, hygienic, and in good-shape basic amenities (include pictures of the offered rooms) with flexibility to modify booking up to 7 days before the event</w:t>
            </w:r>
          </w:p>
          <w:p w14:paraId="433D262D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  <w:p w14:paraId="0289C1A8" w14:textId="1BEE6152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rPr>
                <w:i/>
                <w:iCs/>
                <w:color w:val="FF0000"/>
                <w:szCs w:val="22"/>
              </w:rPr>
              <w:t>Please include photos of hotel room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79D6F0FE" w14:textId="77777777" w:rsidR="00B820DB" w:rsidRPr="00F74F07" w:rsidRDefault="00B820DB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5E82B80" w14:textId="77777777" w:rsidR="00B820DB" w:rsidRPr="00F74F07" w:rsidRDefault="00B820DB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76D99534" w14:textId="77777777" w:rsidR="00B820DB" w:rsidRPr="00F74F07" w:rsidRDefault="00B820DB" w:rsidP="00CA6180">
            <w:pPr>
              <w:spacing w:after="0" w:line="240" w:lineRule="auto"/>
              <w:contextualSpacing/>
            </w:pPr>
          </w:p>
        </w:tc>
      </w:tr>
      <w:tr w:rsidR="00B820DB" w:rsidRPr="00F74F07" w14:paraId="5C25AFE2" w14:textId="77777777" w:rsidTr="00F74F07">
        <w:trPr>
          <w:trHeight w:val="567"/>
        </w:trPr>
        <w:tc>
          <w:tcPr>
            <w:tcW w:w="350" w:type="pct"/>
          </w:tcPr>
          <w:p w14:paraId="08D86825" w14:textId="175F4453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4.</w:t>
            </w:r>
          </w:p>
        </w:tc>
        <w:tc>
          <w:tcPr>
            <w:tcW w:w="2138" w:type="pct"/>
          </w:tcPr>
          <w:p w14:paraId="71201A52" w14:textId="4F07C60C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  <w:lang w:val="en-US"/>
              </w:rPr>
            </w:pPr>
            <w:r w:rsidRPr="00F74F07">
              <w:rPr>
                <w:szCs w:val="22"/>
              </w:rPr>
              <w:t>Inclusive of b</w:t>
            </w:r>
            <w:r w:rsidRPr="00F74F07">
              <w:rPr>
                <w:szCs w:val="22"/>
                <w:lang w:val="id-ID"/>
              </w:rPr>
              <w:t xml:space="preserve">reakfast </w:t>
            </w:r>
            <w:r w:rsidRPr="00F74F07">
              <w:rPr>
                <w:szCs w:val="22"/>
                <w:lang w:val="en-US"/>
              </w:rPr>
              <w:t>with availability of</w:t>
            </w:r>
            <w:r w:rsidRPr="00F74F07">
              <w:rPr>
                <w:szCs w:val="22"/>
                <w:lang w:val="id-ID"/>
              </w:rPr>
              <w:t xml:space="preserve"> </w:t>
            </w:r>
            <w:r w:rsidRPr="00F74F07">
              <w:rPr>
                <w:szCs w:val="22"/>
                <w:lang w:val="en-US"/>
              </w:rPr>
              <w:t>halal meal options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779EB58B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1EA79C25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1F1DFAA8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4E3ED189" w14:textId="77777777" w:rsidTr="00F74F07">
        <w:trPr>
          <w:trHeight w:val="567"/>
        </w:trPr>
        <w:tc>
          <w:tcPr>
            <w:tcW w:w="350" w:type="pct"/>
          </w:tcPr>
          <w:p w14:paraId="2CD95B6D" w14:textId="2AE09CBD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5</w:t>
            </w:r>
            <w:r w:rsidR="00CA6180" w:rsidRPr="00F74F07">
              <w:rPr>
                <w:szCs w:val="22"/>
              </w:rPr>
              <w:t>a.</w:t>
            </w:r>
          </w:p>
        </w:tc>
        <w:tc>
          <w:tcPr>
            <w:tcW w:w="2138" w:type="pct"/>
          </w:tcPr>
          <w:p w14:paraId="74BF7D50" w14:textId="06385126" w:rsidR="00B820DB" w:rsidRPr="00F74F07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 xml:space="preserve">Meeting room for up to 100 participants </w:t>
            </w:r>
          </w:p>
          <w:p w14:paraId="71811CBB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299534C6" w14:textId="2FFCE269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i/>
                <w:iCs/>
                <w:color w:val="FF0000"/>
                <w:szCs w:val="22"/>
              </w:rPr>
              <w:t>Please include photos of hotel room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C16510A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5F2FE6EA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4BBA89A1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F74F07" w14:paraId="55ED6A06" w14:textId="77777777" w:rsidTr="00F74F07">
        <w:trPr>
          <w:trHeight w:val="567"/>
        </w:trPr>
        <w:tc>
          <w:tcPr>
            <w:tcW w:w="350" w:type="pct"/>
          </w:tcPr>
          <w:p w14:paraId="2AA5DEE7" w14:textId="49EC7092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5b.</w:t>
            </w:r>
          </w:p>
        </w:tc>
        <w:tc>
          <w:tcPr>
            <w:tcW w:w="2138" w:type="pct"/>
          </w:tcPr>
          <w:p w14:paraId="157DC396" w14:textId="77777777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 xml:space="preserve">Meeting room fit for stage/raised platform and roundtable seating </w:t>
            </w:r>
          </w:p>
          <w:p w14:paraId="65CF6A97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  <w:p w14:paraId="386508A1" w14:textId="3E4ECBED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rPr>
                <w:i/>
                <w:iCs/>
                <w:color w:val="FF0000"/>
                <w:szCs w:val="22"/>
              </w:rPr>
              <w:t>Please include photos of hotel room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708D19F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85E7F07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6C3C0735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B820DB" w:rsidRPr="00F74F07" w14:paraId="245E6F7E" w14:textId="77777777" w:rsidTr="00F74F07">
        <w:trPr>
          <w:trHeight w:val="567"/>
        </w:trPr>
        <w:tc>
          <w:tcPr>
            <w:tcW w:w="350" w:type="pct"/>
          </w:tcPr>
          <w:p w14:paraId="1E767608" w14:textId="1D951DD4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6.</w:t>
            </w:r>
          </w:p>
        </w:tc>
        <w:tc>
          <w:tcPr>
            <w:tcW w:w="2138" w:type="pct"/>
          </w:tcPr>
          <w:p w14:paraId="419ADC49" w14:textId="73FA535E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>Meeting room requirements as per stated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D01AC04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74310AF0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187D9233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F74F07" w14:paraId="4C1D1311" w14:textId="77777777" w:rsidTr="00F74F07">
        <w:trPr>
          <w:trHeight w:val="567"/>
        </w:trPr>
        <w:tc>
          <w:tcPr>
            <w:tcW w:w="350" w:type="pct"/>
          </w:tcPr>
          <w:p w14:paraId="1A15E94F" w14:textId="0BE47206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6a.</w:t>
            </w:r>
          </w:p>
        </w:tc>
        <w:tc>
          <w:tcPr>
            <w:tcW w:w="2138" w:type="pct"/>
          </w:tcPr>
          <w:p w14:paraId="55A44368" w14:textId="09725BC8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Complimentary usage of rostrum with 2 pieces of microphone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19BAC01B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C687EB0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3FD0E63A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0359B3AD" w14:textId="77777777" w:rsidTr="00F74F07">
        <w:trPr>
          <w:trHeight w:val="567"/>
        </w:trPr>
        <w:tc>
          <w:tcPr>
            <w:tcW w:w="350" w:type="pct"/>
          </w:tcPr>
          <w:p w14:paraId="3FBC9000" w14:textId="56C203BC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6b.</w:t>
            </w:r>
          </w:p>
        </w:tc>
        <w:tc>
          <w:tcPr>
            <w:tcW w:w="2138" w:type="pct"/>
          </w:tcPr>
          <w:p w14:paraId="3FED33E1" w14:textId="32949705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Complimentary usage of 7 wireless microphone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09EC1D74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2328F08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28A5FFF9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1E0DD4AD" w14:textId="77777777" w:rsidTr="00F74F07">
        <w:trPr>
          <w:trHeight w:val="567"/>
        </w:trPr>
        <w:tc>
          <w:tcPr>
            <w:tcW w:w="350" w:type="pct"/>
          </w:tcPr>
          <w:p w14:paraId="3198B5E2" w14:textId="64E57672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6c.</w:t>
            </w:r>
          </w:p>
        </w:tc>
        <w:tc>
          <w:tcPr>
            <w:tcW w:w="2138" w:type="pct"/>
          </w:tcPr>
          <w:p w14:paraId="4A8662D6" w14:textId="19836B17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 xml:space="preserve">Stage/raised platform with sofa and side tables for 1 moderator and 4 </w:t>
            </w:r>
            <w:proofErr w:type="spellStart"/>
            <w:r w:rsidRPr="00F74F07">
              <w:t>panelists</w:t>
            </w:r>
            <w:proofErr w:type="spellEnd"/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208A8D60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7E5E6959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06FC747F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080F7383" w14:textId="77777777" w:rsidTr="00F74F07">
        <w:trPr>
          <w:trHeight w:val="567"/>
        </w:trPr>
        <w:tc>
          <w:tcPr>
            <w:tcW w:w="350" w:type="pct"/>
          </w:tcPr>
          <w:p w14:paraId="1FB768A1" w14:textId="671CF091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6d.</w:t>
            </w:r>
          </w:p>
        </w:tc>
        <w:tc>
          <w:tcPr>
            <w:tcW w:w="2138" w:type="pct"/>
          </w:tcPr>
          <w:p w14:paraId="5A35B79C" w14:textId="0F8658AB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Roundtable meeting setup with delegate amenities (water, mints, pencil &amp; notepad)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9D1D4AE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61D8FE76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5CA6DA3E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17DC067F" w14:textId="77777777" w:rsidTr="00F74F07">
        <w:trPr>
          <w:trHeight w:val="567"/>
        </w:trPr>
        <w:tc>
          <w:tcPr>
            <w:tcW w:w="350" w:type="pct"/>
          </w:tcPr>
          <w:p w14:paraId="1B7A765C" w14:textId="4726BE70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6e.</w:t>
            </w:r>
          </w:p>
        </w:tc>
        <w:tc>
          <w:tcPr>
            <w:tcW w:w="2138" w:type="pct"/>
          </w:tcPr>
          <w:p w14:paraId="441B5DBF" w14:textId="1F35F6C1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 xml:space="preserve">Flower arrangement on the stage/raised platform and event </w:t>
            </w:r>
            <w:r w:rsidRPr="00F74F07">
              <w:lastRenderedPageBreak/>
              <w:t>signage</w:t>
            </w:r>
            <w:r w:rsidR="0071197C" w:rsidRPr="00F74F07">
              <w:t xml:space="preserve"> and on top of the tables for participants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8E8364F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F78714E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3A9F99CC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10516254" w14:textId="77777777" w:rsidTr="00F74F07">
        <w:trPr>
          <w:trHeight w:val="242"/>
        </w:trPr>
        <w:tc>
          <w:tcPr>
            <w:tcW w:w="350" w:type="pct"/>
          </w:tcPr>
          <w:p w14:paraId="44A1A9B2" w14:textId="24A75293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6f.</w:t>
            </w:r>
          </w:p>
        </w:tc>
        <w:tc>
          <w:tcPr>
            <w:tcW w:w="2138" w:type="pct"/>
          </w:tcPr>
          <w:p w14:paraId="08F7F8C5" w14:textId="014681B5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Dedicated event manager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2C0F4EA5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6248E8CE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22181103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730EA1B5" w14:textId="77777777" w:rsidTr="00F74F07">
        <w:trPr>
          <w:trHeight w:val="242"/>
        </w:trPr>
        <w:tc>
          <w:tcPr>
            <w:tcW w:w="350" w:type="pct"/>
          </w:tcPr>
          <w:p w14:paraId="59652FE1" w14:textId="2DF2924E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6g.</w:t>
            </w:r>
          </w:p>
        </w:tc>
        <w:tc>
          <w:tcPr>
            <w:tcW w:w="2138" w:type="pct"/>
          </w:tcPr>
          <w:p w14:paraId="19EAAEC5" w14:textId="4048AA90" w:rsidR="00CA6180" w:rsidRPr="00F74F07" w:rsidRDefault="000E4261" w:rsidP="00CA6180">
            <w:pPr>
              <w:spacing w:after="0" w:line="240" w:lineRule="auto"/>
              <w:contextualSpacing/>
            </w:pPr>
            <w:r w:rsidRPr="00F74F07">
              <w:t>Dedicated sound system expert/staff for sound system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B3F81D9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E654A35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7EDCAE10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35267EED" w14:textId="77777777" w:rsidTr="00F74F07">
        <w:trPr>
          <w:trHeight w:val="242"/>
        </w:trPr>
        <w:tc>
          <w:tcPr>
            <w:tcW w:w="350" w:type="pct"/>
          </w:tcPr>
          <w:p w14:paraId="01870FC6" w14:textId="636A1AF8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6h.</w:t>
            </w:r>
          </w:p>
        </w:tc>
        <w:tc>
          <w:tcPr>
            <w:tcW w:w="2138" w:type="pct"/>
          </w:tcPr>
          <w:p w14:paraId="3574BD80" w14:textId="3B831EB9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Dedicated WIFI access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A96B589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62BF2C7F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5B1AFB45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7677B5D8" w14:textId="77777777" w:rsidTr="00F74F07">
        <w:trPr>
          <w:trHeight w:val="242"/>
        </w:trPr>
        <w:tc>
          <w:tcPr>
            <w:tcW w:w="350" w:type="pct"/>
          </w:tcPr>
          <w:p w14:paraId="30091B7F" w14:textId="77777777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6i.</w:t>
            </w:r>
          </w:p>
          <w:p w14:paraId="73C477A3" w14:textId="194D4715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</w:p>
        </w:tc>
        <w:tc>
          <w:tcPr>
            <w:tcW w:w="2138" w:type="pct"/>
          </w:tcPr>
          <w:p w14:paraId="532EB0A9" w14:textId="282C3B49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Able to provide 1 LED screen for the stage setup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413C1464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8E727BB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16EBFDE3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CA6180" w:rsidRPr="00F74F07" w14:paraId="24C9F5D2" w14:textId="77777777" w:rsidTr="00F74F07">
        <w:trPr>
          <w:trHeight w:val="567"/>
        </w:trPr>
        <w:tc>
          <w:tcPr>
            <w:tcW w:w="350" w:type="pct"/>
          </w:tcPr>
          <w:p w14:paraId="17C5BBFF" w14:textId="27D39924" w:rsidR="00CA6180" w:rsidRPr="00F74F07" w:rsidRDefault="00CA6180" w:rsidP="00CA6180">
            <w:pPr>
              <w:spacing w:after="0" w:line="240" w:lineRule="auto"/>
              <w:contextualSpacing/>
              <w:jc w:val="center"/>
            </w:pPr>
            <w:r w:rsidRPr="00F74F07">
              <w:t>6j.</w:t>
            </w:r>
          </w:p>
        </w:tc>
        <w:tc>
          <w:tcPr>
            <w:tcW w:w="2138" w:type="pct"/>
          </w:tcPr>
          <w:p w14:paraId="17C9E328" w14:textId="48ED9831" w:rsidR="00CA6180" w:rsidRPr="00F74F07" w:rsidRDefault="00CA6180" w:rsidP="00CA6180">
            <w:pPr>
              <w:spacing w:after="0" w:line="240" w:lineRule="auto"/>
              <w:contextualSpacing/>
            </w:pPr>
            <w:r w:rsidRPr="00F74F07">
              <w:t>Able to provide 3 TV Monitors with minimum size 65 inch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371C2DE1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F18DAFE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  <w:tc>
          <w:tcPr>
            <w:tcW w:w="1205" w:type="pct"/>
          </w:tcPr>
          <w:p w14:paraId="07961C57" w14:textId="77777777" w:rsidR="00CA6180" w:rsidRPr="00F74F07" w:rsidRDefault="00CA6180" w:rsidP="00CA6180">
            <w:pPr>
              <w:spacing w:after="0" w:line="240" w:lineRule="auto"/>
              <w:contextualSpacing/>
            </w:pPr>
          </w:p>
        </w:tc>
      </w:tr>
      <w:tr w:rsidR="00B820DB" w:rsidRPr="00F74F07" w14:paraId="76BE5D0E" w14:textId="77777777" w:rsidTr="00F74F07">
        <w:trPr>
          <w:trHeight w:val="567"/>
        </w:trPr>
        <w:tc>
          <w:tcPr>
            <w:tcW w:w="350" w:type="pct"/>
          </w:tcPr>
          <w:p w14:paraId="5AF94BC3" w14:textId="0880D2B9" w:rsidR="00B820DB" w:rsidRPr="00F74F07" w:rsidRDefault="00CA6180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7.</w:t>
            </w:r>
          </w:p>
        </w:tc>
        <w:tc>
          <w:tcPr>
            <w:tcW w:w="2138" w:type="pct"/>
          </w:tcPr>
          <w:p w14:paraId="4087568F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>Meeting package as per requirements</w:t>
            </w:r>
          </w:p>
          <w:p w14:paraId="5BBA5B90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  <w:p w14:paraId="1DA18F16" w14:textId="77777777" w:rsidR="00CA6180" w:rsidRPr="00F74F07" w:rsidRDefault="00B820DB" w:rsidP="00CA6180">
            <w:pPr>
              <w:pStyle w:val="ListParagraph"/>
              <w:numPr>
                <w:ilvl w:val="0"/>
                <w:numId w:val="10"/>
              </w:numPr>
              <w:spacing w:before="0" w:after="0" w:line="240" w:lineRule="auto"/>
              <w:ind w:left="313" w:hanging="313"/>
              <w:contextualSpacing/>
            </w:pPr>
            <w:r w:rsidRPr="00F74F07">
              <w:t xml:space="preserve">2 snacks and 1 lunch on </w:t>
            </w:r>
            <w:r w:rsidR="00CA6180" w:rsidRPr="00F74F07">
              <w:t xml:space="preserve">19 August </w:t>
            </w:r>
            <w:r w:rsidRPr="00F74F07">
              <w:t>2025</w:t>
            </w:r>
          </w:p>
          <w:p w14:paraId="3188D9C3" w14:textId="77777777" w:rsidR="00CA6180" w:rsidRPr="00F74F07" w:rsidRDefault="00B820DB" w:rsidP="00CA6180">
            <w:pPr>
              <w:pStyle w:val="ListParagraph"/>
              <w:numPr>
                <w:ilvl w:val="0"/>
                <w:numId w:val="10"/>
              </w:numPr>
              <w:spacing w:before="0" w:after="0" w:line="240" w:lineRule="auto"/>
              <w:ind w:left="313" w:hanging="313"/>
              <w:contextualSpacing/>
            </w:pPr>
            <w:r w:rsidRPr="00F74F07">
              <w:t>Options for halal meal available</w:t>
            </w:r>
          </w:p>
          <w:p w14:paraId="01D51615" w14:textId="08B8B873" w:rsidR="00B820DB" w:rsidRPr="00F74F07" w:rsidRDefault="00B820DB" w:rsidP="00CA6180">
            <w:pPr>
              <w:pStyle w:val="ListParagraph"/>
              <w:numPr>
                <w:ilvl w:val="0"/>
                <w:numId w:val="10"/>
              </w:numPr>
              <w:spacing w:before="0" w:after="0" w:line="240" w:lineRule="auto"/>
              <w:ind w:left="313" w:hanging="313"/>
              <w:contextualSpacing/>
            </w:pPr>
            <w:r w:rsidRPr="00F74F07">
              <w:t xml:space="preserve">Lunch buffet </w:t>
            </w:r>
          </w:p>
          <w:p w14:paraId="77DB05B9" w14:textId="77777777" w:rsidR="00B820DB" w:rsidRPr="00F74F07" w:rsidRDefault="00B820DB" w:rsidP="00CA6180">
            <w:pPr>
              <w:spacing w:after="0" w:line="240" w:lineRule="auto"/>
              <w:contextualSpacing/>
              <w:rPr>
                <w:i/>
                <w:iCs/>
                <w:color w:val="FF0000"/>
                <w:spacing w:val="-2"/>
                <w:szCs w:val="22"/>
                <w:lang w:val="id-ID"/>
              </w:rPr>
            </w:pPr>
          </w:p>
          <w:p w14:paraId="28DC4D43" w14:textId="31980CDB" w:rsidR="00B820DB" w:rsidRPr="00F74F07" w:rsidRDefault="00B820DB" w:rsidP="00CA6180">
            <w:pPr>
              <w:spacing w:after="0" w:line="240" w:lineRule="auto"/>
              <w:contextualSpacing/>
              <w:rPr>
                <w:spacing w:val="-2"/>
                <w:szCs w:val="22"/>
                <w:lang w:val="id-ID"/>
              </w:rPr>
            </w:pPr>
            <w:r w:rsidRPr="00F74F07">
              <w:rPr>
                <w:i/>
                <w:iCs/>
                <w:color w:val="FF0000"/>
                <w:spacing w:val="-2"/>
                <w:szCs w:val="22"/>
                <w:lang w:val="id-ID"/>
              </w:rPr>
              <w:t>Please include menu options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268CB984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7FB5BCF0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7A1E4808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563EDEA0" w14:textId="77777777" w:rsidTr="00F74F07">
        <w:trPr>
          <w:trHeight w:val="599"/>
        </w:trPr>
        <w:tc>
          <w:tcPr>
            <w:tcW w:w="350" w:type="pct"/>
          </w:tcPr>
          <w:p w14:paraId="5274319B" w14:textId="23B44047" w:rsidR="00B820DB" w:rsidRPr="00F74F07" w:rsidRDefault="00F74F07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8</w:t>
            </w:r>
            <w:r w:rsidR="00B820DB" w:rsidRPr="00F74F07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E9FE259" w14:textId="44DEF4CA" w:rsidR="00B820DB" w:rsidRPr="00F74F07" w:rsidRDefault="000E4261" w:rsidP="00CA6180">
            <w:pPr>
              <w:spacing w:after="0" w:line="240" w:lineRule="auto"/>
              <w:contextualSpacing/>
              <w:rPr>
                <w:szCs w:val="22"/>
                <w:lang w:val="en-US"/>
              </w:rPr>
            </w:pPr>
            <w:r w:rsidRPr="00F74F07">
              <w:rPr>
                <w:szCs w:val="22"/>
                <w:lang w:val="id-ID"/>
              </w:rPr>
              <w:t>In Petaling Jaya area, within 30 minutes from Central Park Bandar Utama, easily accessible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6BB3E68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855FFF6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56495496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2AB62565" w14:textId="77777777" w:rsidTr="00F74F07">
        <w:trPr>
          <w:trHeight w:val="567"/>
        </w:trPr>
        <w:tc>
          <w:tcPr>
            <w:tcW w:w="350" w:type="pct"/>
          </w:tcPr>
          <w:p w14:paraId="44EF7BB0" w14:textId="339271A8" w:rsidR="00B820DB" w:rsidRPr="00F74F07" w:rsidRDefault="00F74F07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9</w:t>
            </w:r>
            <w:r w:rsidR="00B820DB" w:rsidRPr="00F74F07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CD2F69E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  <w:lang w:val="id-ID"/>
              </w:rPr>
            </w:pPr>
            <w:r w:rsidRPr="00F74F07">
              <w:rPr>
                <w:szCs w:val="22"/>
                <w:lang w:val="id-ID"/>
              </w:rPr>
              <w:t>Have previously hosted international events/served as accommodation vendor</w:t>
            </w:r>
          </w:p>
          <w:p w14:paraId="1A52E617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  <w:lang w:val="id-ID"/>
              </w:rPr>
            </w:pPr>
          </w:p>
          <w:p w14:paraId="3268E76E" w14:textId="552BF99C" w:rsidR="00B820DB" w:rsidRPr="00F74F07" w:rsidRDefault="00B820DB" w:rsidP="00CA6180">
            <w:pPr>
              <w:spacing w:after="0" w:line="240" w:lineRule="auto"/>
              <w:contextualSpacing/>
              <w:rPr>
                <w:i/>
                <w:iCs/>
                <w:szCs w:val="22"/>
                <w:lang w:val="en-US"/>
              </w:rPr>
            </w:pPr>
            <w:r w:rsidRPr="00F74F07">
              <w:rPr>
                <w:i/>
                <w:iCs/>
                <w:color w:val="FF0000"/>
                <w:szCs w:val="22"/>
                <w:lang w:val="id-ID"/>
              </w:rPr>
              <w:t>Please include portfolio/evidence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7D832E4A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C93CA17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3CBC9BEA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00E1BBA3" w14:textId="77777777" w:rsidTr="00F74F07">
        <w:trPr>
          <w:trHeight w:val="567"/>
        </w:trPr>
        <w:tc>
          <w:tcPr>
            <w:tcW w:w="350" w:type="pct"/>
          </w:tcPr>
          <w:p w14:paraId="734EE380" w14:textId="59C7EF40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1</w:t>
            </w:r>
            <w:r w:rsidR="00F74F07" w:rsidRPr="00F74F07">
              <w:rPr>
                <w:szCs w:val="22"/>
              </w:rPr>
              <w:t>0</w:t>
            </w:r>
            <w:r w:rsidRPr="00F74F07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347A9392" w14:textId="3B79EB33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  <w:lang w:val="id-ID"/>
              </w:rPr>
            </w:pPr>
            <w:r w:rsidRPr="00F74F07">
              <w:rPr>
                <w:szCs w:val="22"/>
                <w:lang w:val="id-ID"/>
              </w:rPr>
              <w:t>Offer come from the Hotel’s sales or management (not a third-party company or agencies)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D7C1B6F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7D355187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0185B0F1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1F3B1446" w14:textId="77777777" w:rsidTr="00F74F07">
        <w:trPr>
          <w:trHeight w:val="567"/>
        </w:trPr>
        <w:tc>
          <w:tcPr>
            <w:tcW w:w="350" w:type="pct"/>
          </w:tcPr>
          <w:p w14:paraId="28C54ED0" w14:textId="321D3003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1</w:t>
            </w:r>
            <w:r w:rsidR="00F74F07" w:rsidRPr="00F74F07">
              <w:rPr>
                <w:szCs w:val="22"/>
              </w:rPr>
              <w:t>1</w:t>
            </w:r>
            <w:r w:rsidRPr="00F74F07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346D411A" w14:textId="531B4CD5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 xml:space="preserve">Flexibility to change total pax (rooms and meeting package) until </w:t>
            </w:r>
            <w:r w:rsidR="00CA6180" w:rsidRPr="00F74F07">
              <w:rPr>
                <w:szCs w:val="22"/>
              </w:rPr>
              <w:t>11 August 2025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E675D7B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3E7A2C1F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6FFB8570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B820DB" w:rsidRPr="00F74F07" w14:paraId="068AF648" w14:textId="77777777" w:rsidTr="00F74F07">
        <w:trPr>
          <w:trHeight w:val="230"/>
        </w:trPr>
        <w:tc>
          <w:tcPr>
            <w:tcW w:w="350" w:type="pct"/>
          </w:tcPr>
          <w:p w14:paraId="36B109A9" w14:textId="19CAF4A0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1</w:t>
            </w:r>
            <w:r w:rsidR="00F74F07" w:rsidRPr="00F74F07">
              <w:rPr>
                <w:szCs w:val="22"/>
              </w:rPr>
              <w:t>2</w:t>
            </w:r>
            <w:r w:rsidRPr="00F74F07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40CC62F3" w14:textId="6AB1AC4E" w:rsidR="00B820DB" w:rsidRPr="00F74F07" w:rsidRDefault="00CA6180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>N</w:t>
            </w:r>
            <w:r w:rsidR="00B820DB" w:rsidRPr="00F74F07">
              <w:rPr>
                <w:szCs w:val="22"/>
              </w:rPr>
              <w:t>ot a boutique hotel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7BFCD3D9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2D58284A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2A0E6D7C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F74F07" w14:paraId="61598B19" w14:textId="77777777" w:rsidTr="00F74F07">
        <w:trPr>
          <w:trHeight w:val="230"/>
        </w:trPr>
        <w:tc>
          <w:tcPr>
            <w:tcW w:w="350" w:type="pct"/>
          </w:tcPr>
          <w:p w14:paraId="683829C9" w14:textId="0B4C1680" w:rsidR="00CA6180" w:rsidRPr="00F74F07" w:rsidRDefault="00CA6180" w:rsidP="00CA6180">
            <w:pPr>
              <w:contextualSpacing/>
              <w:jc w:val="center"/>
            </w:pPr>
            <w:r w:rsidRPr="00F74F07">
              <w:t>1</w:t>
            </w:r>
            <w:r w:rsidR="00F74F07" w:rsidRPr="00F74F07">
              <w:t>3</w:t>
            </w:r>
            <w:r w:rsidRPr="00F74F07">
              <w:t>.</w:t>
            </w:r>
          </w:p>
        </w:tc>
        <w:tc>
          <w:tcPr>
            <w:tcW w:w="2138" w:type="pct"/>
          </w:tcPr>
          <w:p w14:paraId="4DA7F96F" w14:textId="741D7469" w:rsidR="00CA6180" w:rsidRPr="00F74F07" w:rsidRDefault="000E4261" w:rsidP="00CA6180">
            <w:pPr>
              <w:contextualSpacing/>
            </w:pPr>
            <w:r w:rsidRPr="00F74F07">
              <w:t>Quotation and payment in USD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4018E301" w14:textId="77777777" w:rsidR="00CA6180" w:rsidRPr="00F74F07" w:rsidRDefault="00CA6180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15C96260" w14:textId="77777777" w:rsidR="00CA6180" w:rsidRPr="00F74F07" w:rsidRDefault="00CA6180" w:rsidP="00CA6180">
            <w:pPr>
              <w:contextualSpacing/>
            </w:pPr>
          </w:p>
        </w:tc>
        <w:tc>
          <w:tcPr>
            <w:tcW w:w="1205" w:type="pct"/>
          </w:tcPr>
          <w:p w14:paraId="69CFBB83" w14:textId="77777777" w:rsidR="00CA6180" w:rsidRPr="00F74F07" w:rsidRDefault="00CA6180" w:rsidP="00CA6180">
            <w:pPr>
              <w:contextualSpacing/>
            </w:pPr>
          </w:p>
        </w:tc>
      </w:tr>
      <w:tr w:rsidR="00B820DB" w:rsidRPr="00F74F07" w14:paraId="29A50EAC" w14:textId="77777777" w:rsidTr="00F74F07">
        <w:trPr>
          <w:trHeight w:val="59"/>
        </w:trPr>
        <w:tc>
          <w:tcPr>
            <w:tcW w:w="350" w:type="pct"/>
          </w:tcPr>
          <w:p w14:paraId="38857B33" w14:textId="275EBD87" w:rsidR="00B820DB" w:rsidRPr="00F74F07" w:rsidRDefault="00B820DB" w:rsidP="00CA6180">
            <w:pPr>
              <w:spacing w:after="0" w:line="240" w:lineRule="auto"/>
              <w:contextualSpacing/>
              <w:jc w:val="center"/>
              <w:rPr>
                <w:szCs w:val="22"/>
              </w:rPr>
            </w:pPr>
            <w:r w:rsidRPr="00F74F07">
              <w:rPr>
                <w:szCs w:val="22"/>
              </w:rPr>
              <w:t>1</w:t>
            </w:r>
            <w:r w:rsidR="00F74F07" w:rsidRPr="00F74F07">
              <w:rPr>
                <w:szCs w:val="22"/>
              </w:rPr>
              <w:t>4</w:t>
            </w:r>
            <w:r w:rsidRPr="00F74F07">
              <w:rPr>
                <w:szCs w:val="22"/>
              </w:rPr>
              <w:t>.</w:t>
            </w:r>
          </w:p>
        </w:tc>
        <w:tc>
          <w:tcPr>
            <w:tcW w:w="2138" w:type="pct"/>
          </w:tcPr>
          <w:p w14:paraId="227B5028" w14:textId="5582F926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  <w:r w:rsidRPr="00F74F07">
              <w:rPr>
                <w:szCs w:val="22"/>
              </w:rPr>
              <w:t>Include supporting documents for: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FBED137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066D1E26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  <w:tc>
          <w:tcPr>
            <w:tcW w:w="1205" w:type="pct"/>
          </w:tcPr>
          <w:p w14:paraId="232A5253" w14:textId="77777777" w:rsidR="00B820DB" w:rsidRPr="00F74F07" w:rsidRDefault="00B820DB" w:rsidP="00CA6180">
            <w:pPr>
              <w:spacing w:after="0" w:line="240" w:lineRule="auto"/>
              <w:contextualSpacing/>
              <w:rPr>
                <w:szCs w:val="22"/>
              </w:rPr>
            </w:pPr>
          </w:p>
        </w:tc>
      </w:tr>
      <w:tr w:rsidR="00CA6180" w:rsidRPr="00F74F07" w14:paraId="63D58631" w14:textId="77777777" w:rsidTr="00F74F07">
        <w:trPr>
          <w:trHeight w:val="50"/>
        </w:trPr>
        <w:tc>
          <w:tcPr>
            <w:tcW w:w="350" w:type="pct"/>
          </w:tcPr>
          <w:p w14:paraId="6D6848F4" w14:textId="4A67F1ED" w:rsidR="00CA6180" w:rsidRPr="00F74F07" w:rsidRDefault="00CA6180" w:rsidP="00CA6180">
            <w:pPr>
              <w:contextualSpacing/>
              <w:jc w:val="center"/>
            </w:pPr>
            <w:r w:rsidRPr="00F74F07">
              <w:t>1</w:t>
            </w:r>
            <w:r w:rsidR="00F74F07" w:rsidRPr="00F74F07">
              <w:t>4</w:t>
            </w:r>
            <w:r w:rsidRPr="00F74F07">
              <w:t>a.</w:t>
            </w:r>
          </w:p>
        </w:tc>
        <w:tc>
          <w:tcPr>
            <w:tcW w:w="2138" w:type="pct"/>
          </w:tcPr>
          <w:p w14:paraId="54C39D6B" w14:textId="18853C41" w:rsidR="00CA6180" w:rsidRPr="00F74F07" w:rsidRDefault="00CA6180" w:rsidP="00CA6180">
            <w:pPr>
              <w:contextualSpacing/>
            </w:pPr>
            <w:r w:rsidRPr="00F74F07">
              <w:t>Pictures of rooms offered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F7AF78C" w14:textId="77777777" w:rsidR="00CA6180" w:rsidRPr="00F74F07" w:rsidRDefault="00CA6180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5B77A25B" w14:textId="77777777" w:rsidR="00CA6180" w:rsidRPr="00F74F07" w:rsidRDefault="00CA6180" w:rsidP="00CA6180">
            <w:pPr>
              <w:contextualSpacing/>
            </w:pPr>
          </w:p>
        </w:tc>
        <w:tc>
          <w:tcPr>
            <w:tcW w:w="1205" w:type="pct"/>
          </w:tcPr>
          <w:p w14:paraId="179C5780" w14:textId="77777777" w:rsidR="00CA6180" w:rsidRPr="00F74F07" w:rsidRDefault="00CA6180" w:rsidP="00CA6180">
            <w:pPr>
              <w:contextualSpacing/>
            </w:pPr>
          </w:p>
        </w:tc>
      </w:tr>
      <w:tr w:rsidR="00CA6180" w:rsidRPr="00F74F07" w14:paraId="541C1A99" w14:textId="77777777" w:rsidTr="00F74F07">
        <w:trPr>
          <w:trHeight w:val="50"/>
        </w:trPr>
        <w:tc>
          <w:tcPr>
            <w:tcW w:w="350" w:type="pct"/>
          </w:tcPr>
          <w:p w14:paraId="613D0981" w14:textId="21562825" w:rsidR="00CA6180" w:rsidRPr="00F74F07" w:rsidRDefault="00CA6180" w:rsidP="00CA6180">
            <w:pPr>
              <w:contextualSpacing/>
              <w:jc w:val="center"/>
            </w:pPr>
            <w:r w:rsidRPr="00F74F07">
              <w:t>1</w:t>
            </w:r>
            <w:r w:rsidR="00F74F07" w:rsidRPr="00F74F07">
              <w:t>4</w:t>
            </w:r>
            <w:r w:rsidRPr="00F74F07">
              <w:t>b.</w:t>
            </w:r>
          </w:p>
        </w:tc>
        <w:tc>
          <w:tcPr>
            <w:tcW w:w="2138" w:type="pct"/>
          </w:tcPr>
          <w:p w14:paraId="7DA29711" w14:textId="7593435E" w:rsidR="00CA6180" w:rsidRPr="00F74F07" w:rsidRDefault="00CA6180" w:rsidP="00CA6180">
            <w:pPr>
              <w:contextualSpacing/>
            </w:pPr>
            <w:r w:rsidRPr="00F74F07">
              <w:t>Meeting rooms pictures and measurements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618A5505" w14:textId="77777777" w:rsidR="00CA6180" w:rsidRPr="00F74F07" w:rsidRDefault="00CA6180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12EC85BF" w14:textId="77777777" w:rsidR="00CA6180" w:rsidRPr="00F74F07" w:rsidRDefault="00CA6180" w:rsidP="00CA6180">
            <w:pPr>
              <w:contextualSpacing/>
            </w:pPr>
          </w:p>
        </w:tc>
        <w:tc>
          <w:tcPr>
            <w:tcW w:w="1205" w:type="pct"/>
          </w:tcPr>
          <w:p w14:paraId="16D3BD91" w14:textId="77777777" w:rsidR="00CA6180" w:rsidRPr="00F74F07" w:rsidRDefault="00CA6180" w:rsidP="00CA6180">
            <w:pPr>
              <w:contextualSpacing/>
            </w:pPr>
          </w:p>
        </w:tc>
      </w:tr>
      <w:tr w:rsidR="00CA6180" w:rsidRPr="00F74F07" w14:paraId="1679E07F" w14:textId="77777777" w:rsidTr="00F74F07">
        <w:trPr>
          <w:trHeight w:val="50"/>
        </w:trPr>
        <w:tc>
          <w:tcPr>
            <w:tcW w:w="350" w:type="pct"/>
          </w:tcPr>
          <w:p w14:paraId="75DC361A" w14:textId="4A67E68C" w:rsidR="00CA6180" w:rsidRPr="00F74F07" w:rsidRDefault="00CA6180" w:rsidP="00CA6180">
            <w:pPr>
              <w:contextualSpacing/>
              <w:jc w:val="center"/>
            </w:pPr>
            <w:r w:rsidRPr="00F74F07">
              <w:t>1</w:t>
            </w:r>
            <w:r w:rsidR="00F74F07" w:rsidRPr="00F74F07">
              <w:t>4</w:t>
            </w:r>
            <w:r w:rsidRPr="00F74F07">
              <w:t>c.</w:t>
            </w:r>
          </w:p>
        </w:tc>
        <w:tc>
          <w:tcPr>
            <w:tcW w:w="2138" w:type="pct"/>
          </w:tcPr>
          <w:p w14:paraId="1C1484ED" w14:textId="1C983E6B" w:rsidR="00CA6180" w:rsidRPr="00F74F07" w:rsidRDefault="00CA6180" w:rsidP="00CA6180">
            <w:pPr>
              <w:contextualSpacing/>
            </w:pPr>
            <w:r w:rsidRPr="00F74F07">
              <w:t>Snacks and Lunch buffet menu options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5A3C26C7" w14:textId="77777777" w:rsidR="00CA6180" w:rsidRPr="00F74F07" w:rsidRDefault="00CA6180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50A8805A" w14:textId="77777777" w:rsidR="00CA6180" w:rsidRPr="00F74F07" w:rsidRDefault="00CA6180" w:rsidP="00CA6180">
            <w:pPr>
              <w:contextualSpacing/>
            </w:pPr>
          </w:p>
        </w:tc>
        <w:tc>
          <w:tcPr>
            <w:tcW w:w="1205" w:type="pct"/>
          </w:tcPr>
          <w:p w14:paraId="6B50D149" w14:textId="77777777" w:rsidR="00CA6180" w:rsidRPr="00F74F07" w:rsidRDefault="00CA6180" w:rsidP="00CA6180">
            <w:pPr>
              <w:contextualSpacing/>
            </w:pPr>
          </w:p>
        </w:tc>
      </w:tr>
      <w:tr w:rsidR="00CA6180" w:rsidRPr="00F74F07" w14:paraId="0CBF1FFA" w14:textId="77777777" w:rsidTr="00F74F07">
        <w:trPr>
          <w:trHeight w:val="50"/>
        </w:trPr>
        <w:tc>
          <w:tcPr>
            <w:tcW w:w="350" w:type="pct"/>
          </w:tcPr>
          <w:p w14:paraId="6A0C0F03" w14:textId="34993DB1" w:rsidR="00CA6180" w:rsidRPr="00F74F07" w:rsidRDefault="00CA6180" w:rsidP="00CA6180">
            <w:pPr>
              <w:contextualSpacing/>
              <w:jc w:val="center"/>
            </w:pPr>
            <w:r w:rsidRPr="00F74F07">
              <w:t>1</w:t>
            </w:r>
            <w:r w:rsidR="00F74F07" w:rsidRPr="00F74F07">
              <w:t>4</w:t>
            </w:r>
            <w:r w:rsidRPr="00F74F07">
              <w:t>d.</w:t>
            </w:r>
          </w:p>
        </w:tc>
        <w:tc>
          <w:tcPr>
            <w:tcW w:w="2138" w:type="pct"/>
          </w:tcPr>
          <w:p w14:paraId="6BA8C9AB" w14:textId="675D648F" w:rsidR="00CA6180" w:rsidRPr="00F74F07" w:rsidRDefault="00CA6180" w:rsidP="00CA6180">
            <w:pPr>
              <w:contextualSpacing/>
            </w:pPr>
            <w:r w:rsidRPr="00F74F07">
              <w:t>Portfolio/evidence of hosting/as accommodation vendor for past international events</w:t>
            </w:r>
          </w:p>
        </w:tc>
        <w:tc>
          <w:tcPr>
            <w:tcW w:w="634" w:type="pct"/>
            <w:tcBorders>
              <w:right w:val="single" w:sz="4" w:space="0" w:color="auto"/>
            </w:tcBorders>
          </w:tcPr>
          <w:p w14:paraId="454D8E52" w14:textId="77777777" w:rsidR="00CA6180" w:rsidRPr="00F74F07" w:rsidRDefault="00CA6180" w:rsidP="00CA6180">
            <w:pPr>
              <w:contextualSpacing/>
            </w:pPr>
          </w:p>
        </w:tc>
        <w:tc>
          <w:tcPr>
            <w:tcW w:w="673" w:type="pct"/>
            <w:tcBorders>
              <w:left w:val="single" w:sz="4" w:space="0" w:color="auto"/>
            </w:tcBorders>
          </w:tcPr>
          <w:p w14:paraId="4B59BA87" w14:textId="77777777" w:rsidR="00CA6180" w:rsidRPr="00F74F07" w:rsidRDefault="00CA6180" w:rsidP="00CA6180">
            <w:pPr>
              <w:contextualSpacing/>
            </w:pPr>
          </w:p>
        </w:tc>
        <w:tc>
          <w:tcPr>
            <w:tcW w:w="1205" w:type="pct"/>
          </w:tcPr>
          <w:p w14:paraId="4C55A59C" w14:textId="77777777" w:rsidR="00CA6180" w:rsidRPr="00F74F07" w:rsidRDefault="00CA6180" w:rsidP="00CA6180">
            <w:pPr>
              <w:contextualSpacing/>
            </w:pPr>
          </w:p>
        </w:tc>
      </w:tr>
    </w:tbl>
    <w:p w14:paraId="2DC1869B" w14:textId="77777777" w:rsidR="00C16D3D" w:rsidRPr="00F74F07" w:rsidRDefault="00C16D3D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653DC4F9" w14:textId="77777777" w:rsidR="00CD13F0" w:rsidRPr="00F74F07" w:rsidRDefault="00CD13F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45EACB4D" w14:textId="77777777" w:rsidR="00CD13F0" w:rsidRPr="00F74F07" w:rsidRDefault="00CD13F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44B8AE50" w14:textId="77777777" w:rsidR="00CD13F0" w:rsidRPr="00F74F07" w:rsidRDefault="00CD13F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41F9FBC0" w14:textId="77777777" w:rsidR="00F74F07" w:rsidRPr="00F74F07" w:rsidRDefault="00F74F07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400007A7" w14:textId="77777777" w:rsidR="00CD13F0" w:rsidRPr="00F74F07" w:rsidRDefault="00CD13F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170DD7FC" w14:textId="77777777" w:rsidR="00CD13F0" w:rsidRPr="00F74F07" w:rsidRDefault="00CD13F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3735245E" w14:textId="77777777" w:rsidR="00CD13F0" w:rsidRPr="00F74F07" w:rsidRDefault="00CD13F0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11495E07" w14:textId="77777777" w:rsidR="008068E2" w:rsidRPr="00F74F07" w:rsidRDefault="008068E2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</w:p>
    <w:p w14:paraId="16CE871A" w14:textId="77777777" w:rsidR="002E6270" w:rsidRPr="00F74F07" w:rsidRDefault="002E6270" w:rsidP="00CA6180">
      <w:pPr>
        <w:tabs>
          <w:tab w:val="left" w:pos="820"/>
          <w:tab w:val="left" w:pos="3686"/>
          <w:tab w:val="left" w:pos="3828"/>
        </w:tabs>
        <w:ind w:left="851" w:hanging="284"/>
        <w:contextualSpacing/>
        <w:rPr>
          <w:b/>
        </w:rPr>
      </w:pPr>
    </w:p>
    <w:p w14:paraId="04A194FD" w14:textId="77777777" w:rsidR="003D26A6" w:rsidRPr="00F74F07" w:rsidRDefault="003D26A6" w:rsidP="00CA6180">
      <w:pPr>
        <w:tabs>
          <w:tab w:val="left" w:pos="820"/>
          <w:tab w:val="left" w:pos="3686"/>
          <w:tab w:val="left" w:pos="3828"/>
        </w:tabs>
        <w:contextualSpacing/>
        <w:rPr>
          <w:b/>
        </w:rPr>
      </w:pPr>
      <w:r w:rsidRPr="00F74F07">
        <w:rPr>
          <w:b/>
        </w:rPr>
        <w:lastRenderedPageBreak/>
        <w:t>Bid Quotation:</w:t>
      </w:r>
    </w:p>
    <w:p w14:paraId="11DE84D6" w14:textId="77777777" w:rsidR="002E6270" w:rsidRPr="00F74F07" w:rsidRDefault="002E6270" w:rsidP="00CA6180">
      <w:pPr>
        <w:tabs>
          <w:tab w:val="left" w:pos="820"/>
          <w:tab w:val="left" w:pos="3686"/>
          <w:tab w:val="left" w:pos="3828"/>
        </w:tabs>
        <w:ind w:left="851" w:hanging="284"/>
        <w:contextualSpacing/>
        <w:rPr>
          <w:b/>
        </w:rPr>
      </w:pPr>
    </w:p>
    <w:tbl>
      <w:tblPr>
        <w:tblStyle w:val="TableGridLight1"/>
        <w:tblW w:w="5000" w:type="pct"/>
        <w:tblLook w:val="04A0" w:firstRow="1" w:lastRow="0" w:firstColumn="1" w:lastColumn="0" w:noHBand="0" w:noVBand="1"/>
      </w:tblPr>
      <w:tblGrid>
        <w:gridCol w:w="3637"/>
        <w:gridCol w:w="953"/>
        <w:gridCol w:w="881"/>
        <w:gridCol w:w="1772"/>
        <w:gridCol w:w="1977"/>
      </w:tblGrid>
      <w:tr w:rsidR="00FC278E" w:rsidRPr="00F74F07" w14:paraId="6C985106" w14:textId="77777777" w:rsidTr="00CD13F0">
        <w:trPr>
          <w:trHeight w:val="624"/>
        </w:trPr>
        <w:tc>
          <w:tcPr>
            <w:tcW w:w="1972" w:type="pct"/>
            <w:shd w:val="clear" w:color="auto" w:fill="BFBFBF" w:themeFill="background1" w:themeFillShade="BF"/>
            <w:vAlign w:val="center"/>
          </w:tcPr>
          <w:p w14:paraId="2F01AA3A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F74F07">
              <w:rPr>
                <w:b/>
              </w:rPr>
              <w:t>Item Description</w:t>
            </w:r>
          </w:p>
        </w:tc>
        <w:tc>
          <w:tcPr>
            <w:tcW w:w="517" w:type="pct"/>
            <w:shd w:val="clear" w:color="auto" w:fill="BFBFBF" w:themeFill="background1" w:themeFillShade="BF"/>
            <w:vAlign w:val="center"/>
          </w:tcPr>
          <w:p w14:paraId="6DEC390D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F74F07">
              <w:rPr>
                <w:b/>
              </w:rPr>
              <w:t>Qty</w:t>
            </w:r>
          </w:p>
        </w:tc>
        <w:tc>
          <w:tcPr>
            <w:tcW w:w="478" w:type="pct"/>
            <w:shd w:val="clear" w:color="auto" w:fill="BFBFBF" w:themeFill="background1" w:themeFillShade="BF"/>
            <w:vAlign w:val="center"/>
          </w:tcPr>
          <w:p w14:paraId="1A559A97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F74F07">
              <w:rPr>
                <w:b/>
                <w:lang w:val="id-ID"/>
              </w:rPr>
              <w:t>Unit</w:t>
            </w:r>
          </w:p>
        </w:tc>
        <w:tc>
          <w:tcPr>
            <w:tcW w:w="961" w:type="pct"/>
            <w:shd w:val="clear" w:color="auto" w:fill="BFBFBF" w:themeFill="background1" w:themeFillShade="BF"/>
            <w:vAlign w:val="center"/>
          </w:tcPr>
          <w:p w14:paraId="611857DD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F74F07">
              <w:rPr>
                <w:b/>
              </w:rPr>
              <w:t>Price per person per day</w:t>
            </w:r>
          </w:p>
        </w:tc>
        <w:tc>
          <w:tcPr>
            <w:tcW w:w="1072" w:type="pct"/>
            <w:shd w:val="clear" w:color="auto" w:fill="BFBFBF" w:themeFill="background1" w:themeFillShade="BF"/>
            <w:vAlign w:val="center"/>
          </w:tcPr>
          <w:p w14:paraId="7DEF9E49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  <w:rPr>
                <w:b/>
              </w:rPr>
            </w:pPr>
            <w:r w:rsidRPr="00F74F07">
              <w:rPr>
                <w:b/>
              </w:rPr>
              <w:t>Total Price</w:t>
            </w:r>
          </w:p>
        </w:tc>
      </w:tr>
      <w:tr w:rsidR="00FC278E" w:rsidRPr="00F74F07" w14:paraId="3D860E7D" w14:textId="77777777" w:rsidTr="00FC278E">
        <w:trPr>
          <w:trHeight w:val="454"/>
        </w:trPr>
        <w:tc>
          <w:tcPr>
            <w:tcW w:w="1972" w:type="pct"/>
            <w:vAlign w:val="center"/>
          </w:tcPr>
          <w:p w14:paraId="2A6952C9" w14:textId="1685D52B" w:rsidR="00FC278E" w:rsidRPr="00F74F07" w:rsidRDefault="00CD13F0" w:rsidP="00CA6180">
            <w:pPr>
              <w:ind w:left="97"/>
              <w:contextualSpacing/>
            </w:pPr>
            <w:r w:rsidRPr="00F74F07">
              <w:t xml:space="preserve">18-20 August </w:t>
            </w:r>
            <w:r w:rsidR="00FC278E" w:rsidRPr="00F74F07">
              <w:t>2025</w:t>
            </w:r>
          </w:p>
          <w:p w14:paraId="2599A963" w14:textId="00BFF188" w:rsidR="00FC278E" w:rsidRPr="00F74F07" w:rsidRDefault="00CD13F0" w:rsidP="00CA6180">
            <w:pPr>
              <w:ind w:left="97"/>
              <w:contextualSpacing/>
              <w:rPr>
                <w:b/>
              </w:rPr>
            </w:pPr>
            <w:r w:rsidRPr="00F74F07">
              <w:t>44</w:t>
            </w:r>
            <w:r w:rsidR="00FC278E" w:rsidRPr="00F74F07">
              <w:rPr>
                <w:lang w:val="id-ID"/>
              </w:rPr>
              <w:t xml:space="preserve"> Room</w:t>
            </w:r>
            <w:r w:rsidR="00FC278E" w:rsidRPr="00F74F07">
              <w:t>s</w:t>
            </w:r>
            <w:r w:rsidR="00FC278E" w:rsidRPr="00F74F07">
              <w:rPr>
                <w:lang w:val="id-ID"/>
              </w:rPr>
              <w:t xml:space="preserve"> for </w:t>
            </w:r>
            <w:r w:rsidRPr="00F74F07">
              <w:t>2</w:t>
            </w:r>
            <w:r w:rsidR="00FC278E" w:rsidRPr="00F74F07">
              <w:rPr>
                <w:lang w:val="id-ID"/>
              </w:rPr>
              <w:t xml:space="preserve"> nights</w:t>
            </w:r>
            <w:r w:rsidR="00FC278E" w:rsidRPr="00F74F07">
              <w:t>/</w:t>
            </w:r>
            <w:r w:rsidRPr="00F74F07">
              <w:t>3</w:t>
            </w:r>
            <w:r w:rsidR="00FC278E" w:rsidRPr="00F74F07">
              <w:t xml:space="preserve"> days</w:t>
            </w:r>
            <w:r w:rsidR="00FC278E" w:rsidRPr="00F74F07">
              <w:rPr>
                <w:lang w:val="id-ID"/>
              </w:rPr>
              <w:t xml:space="preserve"> </w:t>
            </w:r>
            <w:r w:rsidR="00FC278E" w:rsidRPr="00F74F07">
              <w:t>including all descriptions above</w:t>
            </w:r>
          </w:p>
        </w:tc>
        <w:tc>
          <w:tcPr>
            <w:tcW w:w="517" w:type="pct"/>
            <w:vAlign w:val="center"/>
          </w:tcPr>
          <w:p w14:paraId="1303EF91" w14:textId="01EC6FA5" w:rsidR="00FC278E" w:rsidRPr="00F74F07" w:rsidRDefault="00CD13F0" w:rsidP="00CA6180">
            <w:pPr>
              <w:tabs>
                <w:tab w:val="left" w:pos="820"/>
              </w:tabs>
              <w:contextualSpacing/>
              <w:jc w:val="center"/>
            </w:pPr>
            <w:r w:rsidRPr="00F74F07">
              <w:t>88</w:t>
            </w:r>
          </w:p>
        </w:tc>
        <w:tc>
          <w:tcPr>
            <w:tcW w:w="478" w:type="pct"/>
            <w:vAlign w:val="center"/>
          </w:tcPr>
          <w:p w14:paraId="190A54C9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</w:pPr>
            <w:r w:rsidRPr="00F74F07">
              <w:t>night</w:t>
            </w:r>
          </w:p>
        </w:tc>
        <w:tc>
          <w:tcPr>
            <w:tcW w:w="961" w:type="pct"/>
            <w:vAlign w:val="center"/>
          </w:tcPr>
          <w:p w14:paraId="3C6364F5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right"/>
            </w:pPr>
          </w:p>
        </w:tc>
        <w:tc>
          <w:tcPr>
            <w:tcW w:w="1072" w:type="pct"/>
            <w:vAlign w:val="center"/>
          </w:tcPr>
          <w:p w14:paraId="4C24DED9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right"/>
            </w:pPr>
          </w:p>
        </w:tc>
      </w:tr>
      <w:tr w:rsidR="00CD13F0" w:rsidRPr="00F74F07" w14:paraId="3C5FB835" w14:textId="77777777" w:rsidTr="00FC278E">
        <w:trPr>
          <w:trHeight w:val="454"/>
        </w:trPr>
        <w:tc>
          <w:tcPr>
            <w:tcW w:w="1972" w:type="pct"/>
            <w:vAlign w:val="center"/>
          </w:tcPr>
          <w:p w14:paraId="52F61D3D" w14:textId="77777777" w:rsidR="00CD13F0" w:rsidRPr="00F74F07" w:rsidRDefault="00CD13F0" w:rsidP="00CD13F0">
            <w:pPr>
              <w:ind w:left="97"/>
              <w:contextualSpacing/>
            </w:pPr>
            <w:r w:rsidRPr="00F74F07">
              <w:t>18-20 August 2025</w:t>
            </w:r>
          </w:p>
          <w:p w14:paraId="798DDE0E" w14:textId="57A0BB7F" w:rsidR="00CD13F0" w:rsidRPr="00F74F07" w:rsidRDefault="00CD13F0" w:rsidP="00CD13F0">
            <w:pPr>
              <w:ind w:left="97"/>
              <w:contextualSpacing/>
            </w:pPr>
            <w:r w:rsidRPr="00F74F07">
              <w:t>1</w:t>
            </w:r>
            <w:r w:rsidRPr="00F74F07">
              <w:rPr>
                <w:lang w:val="id-ID"/>
              </w:rPr>
              <w:t xml:space="preserve"> Room</w:t>
            </w:r>
            <w:r w:rsidRPr="00F74F07">
              <w:t>s</w:t>
            </w:r>
            <w:r w:rsidRPr="00F74F07">
              <w:rPr>
                <w:lang w:val="id-ID"/>
              </w:rPr>
              <w:t xml:space="preserve"> for </w:t>
            </w:r>
            <w:r w:rsidRPr="00F74F07">
              <w:t>2</w:t>
            </w:r>
            <w:r w:rsidRPr="00F74F07">
              <w:rPr>
                <w:lang w:val="id-ID"/>
              </w:rPr>
              <w:t xml:space="preserve"> nights</w:t>
            </w:r>
            <w:r w:rsidRPr="00F74F07">
              <w:t>/3 days</w:t>
            </w:r>
            <w:r w:rsidRPr="00F74F07">
              <w:rPr>
                <w:lang w:val="id-ID"/>
              </w:rPr>
              <w:t xml:space="preserve"> </w:t>
            </w:r>
            <w:r w:rsidRPr="00F74F07">
              <w:t>including all descriptions above</w:t>
            </w:r>
          </w:p>
        </w:tc>
        <w:tc>
          <w:tcPr>
            <w:tcW w:w="517" w:type="pct"/>
            <w:vAlign w:val="center"/>
          </w:tcPr>
          <w:p w14:paraId="528CB10D" w14:textId="7212B2FD" w:rsidR="00CD13F0" w:rsidRPr="00F74F07" w:rsidRDefault="00CD13F0" w:rsidP="00CA6180">
            <w:pPr>
              <w:tabs>
                <w:tab w:val="left" w:pos="820"/>
              </w:tabs>
              <w:contextualSpacing/>
              <w:jc w:val="center"/>
            </w:pPr>
            <w:r w:rsidRPr="00F74F07">
              <w:t>2</w:t>
            </w:r>
          </w:p>
        </w:tc>
        <w:tc>
          <w:tcPr>
            <w:tcW w:w="478" w:type="pct"/>
            <w:vAlign w:val="center"/>
          </w:tcPr>
          <w:p w14:paraId="7A712433" w14:textId="5CF2BE76" w:rsidR="00CD13F0" w:rsidRPr="00F74F07" w:rsidRDefault="00CD13F0" w:rsidP="00CA6180">
            <w:pPr>
              <w:tabs>
                <w:tab w:val="left" w:pos="820"/>
              </w:tabs>
              <w:contextualSpacing/>
              <w:jc w:val="center"/>
            </w:pPr>
            <w:r w:rsidRPr="00F74F07">
              <w:t>night</w:t>
            </w:r>
          </w:p>
        </w:tc>
        <w:tc>
          <w:tcPr>
            <w:tcW w:w="961" w:type="pct"/>
            <w:vAlign w:val="center"/>
          </w:tcPr>
          <w:p w14:paraId="6186A89E" w14:textId="77777777" w:rsidR="00CD13F0" w:rsidRPr="00F74F07" w:rsidRDefault="00CD13F0" w:rsidP="00CA6180">
            <w:pPr>
              <w:tabs>
                <w:tab w:val="left" w:pos="820"/>
              </w:tabs>
              <w:contextualSpacing/>
              <w:jc w:val="right"/>
            </w:pPr>
          </w:p>
        </w:tc>
        <w:tc>
          <w:tcPr>
            <w:tcW w:w="1072" w:type="pct"/>
            <w:vAlign w:val="center"/>
          </w:tcPr>
          <w:p w14:paraId="05FFAB6A" w14:textId="77777777" w:rsidR="00CD13F0" w:rsidRPr="00F74F07" w:rsidRDefault="00CD13F0" w:rsidP="00CA6180">
            <w:pPr>
              <w:tabs>
                <w:tab w:val="left" w:pos="820"/>
              </w:tabs>
              <w:contextualSpacing/>
              <w:jc w:val="right"/>
            </w:pPr>
          </w:p>
        </w:tc>
      </w:tr>
      <w:tr w:rsidR="00FC278E" w:rsidRPr="00F74F07" w14:paraId="0C652072" w14:textId="77777777" w:rsidTr="00FC278E">
        <w:trPr>
          <w:trHeight w:val="454"/>
        </w:trPr>
        <w:tc>
          <w:tcPr>
            <w:tcW w:w="1972" w:type="pct"/>
            <w:vAlign w:val="center"/>
          </w:tcPr>
          <w:p w14:paraId="5AE69B37" w14:textId="15AEB7B3" w:rsidR="00FC278E" w:rsidRPr="00F74F07" w:rsidRDefault="00FC278E" w:rsidP="00CA6180">
            <w:pPr>
              <w:ind w:left="97"/>
              <w:contextualSpacing/>
            </w:pPr>
            <w:r w:rsidRPr="00F74F07">
              <w:t>1</w:t>
            </w:r>
            <w:r w:rsidR="00CD13F0" w:rsidRPr="00F74F07">
              <w:t>9</w:t>
            </w:r>
            <w:r w:rsidRPr="00F74F07">
              <w:t xml:space="preserve"> </w:t>
            </w:r>
            <w:r w:rsidR="00CD13F0" w:rsidRPr="00F74F07">
              <w:t xml:space="preserve">August </w:t>
            </w:r>
            <w:r w:rsidRPr="00F74F07">
              <w:t>2025</w:t>
            </w:r>
          </w:p>
          <w:p w14:paraId="5BDD6399" w14:textId="25AC3964" w:rsidR="00FC278E" w:rsidRPr="00F74F07" w:rsidRDefault="00FC278E" w:rsidP="00CA6180">
            <w:pPr>
              <w:ind w:left="97"/>
              <w:contextualSpacing/>
            </w:pPr>
            <w:r w:rsidRPr="00F74F07">
              <w:t>Lunch buffet + 2 snacks</w:t>
            </w:r>
          </w:p>
        </w:tc>
        <w:tc>
          <w:tcPr>
            <w:tcW w:w="517" w:type="pct"/>
            <w:vAlign w:val="center"/>
          </w:tcPr>
          <w:p w14:paraId="5742BD85" w14:textId="6412C7B0" w:rsidR="00FC278E" w:rsidRPr="00F74F07" w:rsidRDefault="00CD13F0" w:rsidP="00CA6180">
            <w:pPr>
              <w:tabs>
                <w:tab w:val="left" w:pos="820"/>
              </w:tabs>
              <w:contextualSpacing/>
              <w:jc w:val="center"/>
            </w:pPr>
            <w:r w:rsidRPr="00F74F07">
              <w:t>100</w:t>
            </w:r>
          </w:p>
        </w:tc>
        <w:tc>
          <w:tcPr>
            <w:tcW w:w="478" w:type="pct"/>
            <w:vAlign w:val="center"/>
          </w:tcPr>
          <w:p w14:paraId="366D8876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center"/>
            </w:pPr>
            <w:r w:rsidRPr="00F74F07">
              <w:t>pax</w:t>
            </w:r>
          </w:p>
        </w:tc>
        <w:tc>
          <w:tcPr>
            <w:tcW w:w="961" w:type="pct"/>
            <w:vAlign w:val="center"/>
          </w:tcPr>
          <w:p w14:paraId="2318D4FC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right"/>
            </w:pPr>
          </w:p>
        </w:tc>
        <w:tc>
          <w:tcPr>
            <w:tcW w:w="1072" w:type="pct"/>
            <w:vAlign w:val="center"/>
          </w:tcPr>
          <w:p w14:paraId="0AAF9148" w14:textId="77777777" w:rsidR="00FC278E" w:rsidRPr="00F74F07" w:rsidRDefault="00FC278E" w:rsidP="00CA6180">
            <w:pPr>
              <w:tabs>
                <w:tab w:val="left" w:pos="820"/>
              </w:tabs>
              <w:contextualSpacing/>
              <w:jc w:val="right"/>
            </w:pPr>
          </w:p>
        </w:tc>
      </w:tr>
    </w:tbl>
    <w:p w14:paraId="0F75B06C" w14:textId="77777777" w:rsidR="002E6270" w:rsidRPr="00F74F07" w:rsidRDefault="002E6270" w:rsidP="00CA6180">
      <w:pPr>
        <w:tabs>
          <w:tab w:val="left" w:pos="820"/>
          <w:tab w:val="left" w:pos="3686"/>
          <w:tab w:val="left" w:pos="3828"/>
        </w:tabs>
        <w:ind w:left="851" w:hanging="284"/>
        <w:contextualSpacing/>
        <w:rPr>
          <w:b/>
        </w:rPr>
      </w:pPr>
    </w:p>
    <w:p w14:paraId="04A1950B" w14:textId="77777777" w:rsidR="00811E52" w:rsidRPr="00F74F07" w:rsidRDefault="00811E52" w:rsidP="00CA6180">
      <w:pPr>
        <w:pStyle w:val="Heading1"/>
        <w:tabs>
          <w:tab w:val="left" w:pos="3686"/>
          <w:tab w:val="left" w:pos="3828"/>
        </w:tabs>
        <w:ind w:left="0"/>
        <w:contextualSpacing/>
        <w:rPr>
          <w:sz w:val="22"/>
          <w:szCs w:val="22"/>
        </w:rPr>
      </w:pPr>
      <w:r w:rsidRPr="00F74F07">
        <w:rPr>
          <w:spacing w:val="-2"/>
          <w:sz w:val="22"/>
          <w:szCs w:val="22"/>
        </w:rPr>
        <w:t>Conditions</w:t>
      </w:r>
      <w:r w:rsidR="00CD5B3F" w:rsidRPr="00F74F07">
        <w:rPr>
          <w:spacing w:val="-2"/>
          <w:sz w:val="22"/>
          <w:szCs w:val="22"/>
        </w:rPr>
        <w:t>:</w:t>
      </w:r>
    </w:p>
    <w:p w14:paraId="04A1950D" w14:textId="77777777" w:rsidR="00811E52" w:rsidRPr="00F74F07" w:rsidRDefault="00811E5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 w:rsidRPr="00F74F07">
        <w:t>Please attach this specification form to your quotation with your signature below or company’s stamp.</w:t>
      </w:r>
    </w:p>
    <w:p w14:paraId="04A1950E" w14:textId="77777777" w:rsidR="00811E52" w:rsidRPr="00F74F07" w:rsidRDefault="00811E5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 w:rsidRPr="00F74F07">
        <w:t>The price in this quotation should be valid for 90 (ninety) days commencing on the date of submission of quotation.</w:t>
      </w:r>
    </w:p>
    <w:p w14:paraId="04A1950F" w14:textId="6D42A274" w:rsidR="00811E52" w:rsidRPr="00F74F07" w:rsidRDefault="00811E5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 w:rsidRPr="00F74F07">
        <w:t>Please exclude the Value Added Tax (VAT), as the ASEAN Secretariat is not subjected to VAT</w:t>
      </w:r>
      <w:r w:rsidR="00BB67B0" w:rsidRPr="00F74F07">
        <w:t>.</w:t>
      </w:r>
    </w:p>
    <w:p w14:paraId="04A19510" w14:textId="69044D38" w:rsidR="00811E52" w:rsidRPr="00F74F07" w:rsidRDefault="00811E52" w:rsidP="00CA6180">
      <w:pPr>
        <w:pStyle w:val="ListParagraph"/>
        <w:numPr>
          <w:ilvl w:val="0"/>
          <w:numId w:val="6"/>
        </w:numPr>
        <w:tabs>
          <w:tab w:val="left" w:pos="820"/>
        </w:tabs>
        <w:spacing w:before="0"/>
        <w:ind w:right="20"/>
        <w:contextualSpacing/>
        <w:jc w:val="both"/>
      </w:pPr>
      <w:r w:rsidRPr="00F74F07">
        <w:t xml:space="preserve">Terms of payment: </w:t>
      </w:r>
    </w:p>
    <w:p w14:paraId="20DC93F8" w14:textId="7BA9E1AD" w:rsidR="000E4261" w:rsidRPr="00F74F07" w:rsidRDefault="000E4261" w:rsidP="00CD13F0">
      <w:pPr>
        <w:pStyle w:val="ListParagraph"/>
        <w:numPr>
          <w:ilvl w:val="1"/>
          <w:numId w:val="6"/>
        </w:numPr>
        <w:tabs>
          <w:tab w:val="left" w:pos="820"/>
        </w:tabs>
        <w:spacing w:before="0"/>
        <w:ind w:left="1276" w:right="20" w:hanging="425"/>
        <w:contextualSpacing/>
        <w:jc w:val="both"/>
      </w:pPr>
      <w:r w:rsidRPr="00F74F07">
        <w:t>100% payment after the event</w:t>
      </w:r>
    </w:p>
    <w:p w14:paraId="04A19511" w14:textId="77777777" w:rsidR="00811E52" w:rsidRPr="00F74F07" w:rsidRDefault="00811E52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02005196" w14:textId="77777777" w:rsidR="002E6270" w:rsidRPr="00F74F07" w:rsidRDefault="002E6270" w:rsidP="00CA6180">
      <w:pPr>
        <w:pStyle w:val="BodyText"/>
        <w:tabs>
          <w:tab w:val="left" w:pos="3686"/>
          <w:tab w:val="left" w:pos="3828"/>
        </w:tabs>
        <w:ind w:left="851" w:hanging="284"/>
        <w:contextualSpacing/>
        <w:rPr>
          <w:sz w:val="22"/>
          <w:szCs w:val="22"/>
        </w:rPr>
      </w:pPr>
    </w:p>
    <w:p w14:paraId="755E3AB4" w14:textId="77777777" w:rsidR="001862C9" w:rsidRPr="00F74F07" w:rsidRDefault="001862C9" w:rsidP="00CA6180">
      <w:pPr>
        <w:contextualSpacing/>
      </w:pPr>
      <w:r w:rsidRPr="00F74F07">
        <w:rPr>
          <w:spacing w:val="-2"/>
        </w:rPr>
        <w:t>.............................................................</w:t>
      </w:r>
    </w:p>
    <w:p w14:paraId="3AFEF604" w14:textId="77777777" w:rsidR="001862C9" w:rsidRPr="00F74F07" w:rsidRDefault="001862C9" w:rsidP="00CA6180">
      <w:pPr>
        <w:pStyle w:val="BodyText"/>
        <w:contextualSpacing/>
        <w:rPr>
          <w:sz w:val="22"/>
          <w:szCs w:val="22"/>
        </w:rPr>
      </w:pPr>
      <w:r w:rsidRPr="00F74F07">
        <w:rPr>
          <w:sz w:val="22"/>
          <w:szCs w:val="22"/>
        </w:rPr>
        <w:t>Date</w:t>
      </w:r>
      <w:r w:rsidRPr="00F74F07">
        <w:rPr>
          <w:sz w:val="22"/>
          <w:szCs w:val="22"/>
        </w:rPr>
        <w:tab/>
      </w:r>
      <w:r w:rsidRPr="00F74F07">
        <w:rPr>
          <w:sz w:val="22"/>
          <w:szCs w:val="22"/>
        </w:rPr>
        <w:tab/>
        <w:t xml:space="preserve">: </w:t>
      </w:r>
    </w:p>
    <w:p w14:paraId="6230BD36" w14:textId="77777777" w:rsidR="001862C9" w:rsidRPr="00F74F07" w:rsidRDefault="001862C9" w:rsidP="00CA6180">
      <w:pPr>
        <w:pStyle w:val="BodyText"/>
        <w:contextualSpacing/>
        <w:rPr>
          <w:sz w:val="22"/>
          <w:szCs w:val="22"/>
        </w:rPr>
      </w:pPr>
      <w:r w:rsidRPr="00F74F07">
        <w:rPr>
          <w:sz w:val="22"/>
          <w:szCs w:val="22"/>
        </w:rPr>
        <w:t>PIC name</w:t>
      </w:r>
      <w:r w:rsidRPr="00F74F07">
        <w:rPr>
          <w:sz w:val="22"/>
          <w:szCs w:val="22"/>
        </w:rPr>
        <w:tab/>
        <w:t xml:space="preserve">: </w:t>
      </w:r>
    </w:p>
    <w:p w14:paraId="02D79E95" w14:textId="77777777" w:rsidR="001862C9" w:rsidRPr="00F74F07" w:rsidRDefault="001862C9" w:rsidP="00CA6180">
      <w:pPr>
        <w:pStyle w:val="BodyText"/>
        <w:contextualSpacing/>
        <w:rPr>
          <w:sz w:val="22"/>
          <w:szCs w:val="22"/>
        </w:rPr>
      </w:pPr>
      <w:r w:rsidRPr="00F74F07">
        <w:rPr>
          <w:sz w:val="22"/>
          <w:szCs w:val="22"/>
        </w:rPr>
        <w:t>Designation</w:t>
      </w:r>
      <w:r w:rsidRPr="00F74F07">
        <w:rPr>
          <w:sz w:val="22"/>
          <w:szCs w:val="22"/>
        </w:rPr>
        <w:tab/>
        <w:t xml:space="preserve">: </w:t>
      </w:r>
    </w:p>
    <w:p w14:paraId="24EB6511" w14:textId="77777777" w:rsidR="001862C9" w:rsidRPr="00F74F07" w:rsidRDefault="001862C9" w:rsidP="00CA6180">
      <w:pPr>
        <w:pStyle w:val="BodyText"/>
        <w:contextualSpacing/>
        <w:rPr>
          <w:sz w:val="22"/>
          <w:szCs w:val="22"/>
        </w:rPr>
      </w:pPr>
      <w:r w:rsidRPr="00F74F07">
        <w:rPr>
          <w:sz w:val="22"/>
          <w:szCs w:val="22"/>
        </w:rPr>
        <w:t>Contact no</w:t>
      </w:r>
      <w:r w:rsidRPr="00F74F07">
        <w:rPr>
          <w:sz w:val="22"/>
          <w:szCs w:val="22"/>
        </w:rPr>
        <w:tab/>
        <w:t xml:space="preserve">: </w:t>
      </w:r>
    </w:p>
    <w:p w14:paraId="681A0DC6" w14:textId="424F283A" w:rsidR="002025FA" w:rsidRPr="000C2C52" w:rsidRDefault="001862C9" w:rsidP="00CA6180">
      <w:pPr>
        <w:pStyle w:val="BodyText"/>
        <w:contextualSpacing/>
        <w:rPr>
          <w:spacing w:val="-2"/>
          <w:sz w:val="22"/>
          <w:szCs w:val="22"/>
        </w:rPr>
      </w:pPr>
      <w:r w:rsidRPr="00F74F07">
        <w:rPr>
          <w:spacing w:val="-2"/>
          <w:sz w:val="22"/>
          <w:szCs w:val="22"/>
        </w:rPr>
        <w:t>Hotel name</w:t>
      </w:r>
      <w:r w:rsidRPr="00F74F07">
        <w:rPr>
          <w:spacing w:val="-2"/>
          <w:sz w:val="22"/>
          <w:szCs w:val="22"/>
        </w:rPr>
        <w:tab/>
        <w:t>:</w:t>
      </w:r>
      <w:r w:rsidRPr="000C2C52">
        <w:rPr>
          <w:spacing w:val="-2"/>
          <w:sz w:val="22"/>
          <w:szCs w:val="22"/>
        </w:rPr>
        <w:t xml:space="preserve"> </w:t>
      </w:r>
    </w:p>
    <w:sectPr w:rsidR="002025FA" w:rsidRPr="000C2C52" w:rsidSect="00B42611">
      <w:headerReference w:type="default" r:id="rId11"/>
      <w:footerReference w:type="default" r:id="rId12"/>
      <w:pgSz w:w="11906" w:h="16838" w:code="9"/>
      <w:pgMar w:top="1276" w:right="1338" w:bottom="1276" w:left="1338" w:header="1452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42D70" w14:textId="77777777" w:rsidR="001B7F39" w:rsidRDefault="001B7F39">
      <w:r>
        <w:separator/>
      </w:r>
    </w:p>
  </w:endnote>
  <w:endnote w:type="continuationSeparator" w:id="0">
    <w:p w14:paraId="4EFC7AE2" w14:textId="77777777" w:rsidR="001B7F39" w:rsidRDefault="001B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009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628E1F" w14:textId="6D9D2234" w:rsidR="00163536" w:rsidRDefault="001635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DE7899" w14:textId="77777777" w:rsidR="00163536" w:rsidRDefault="0016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215C" w14:textId="77777777" w:rsidR="001B7F39" w:rsidRDefault="001B7F39">
      <w:r>
        <w:separator/>
      </w:r>
    </w:p>
  </w:footnote>
  <w:footnote w:type="continuationSeparator" w:id="0">
    <w:p w14:paraId="0CF61E58" w14:textId="77777777" w:rsidR="001B7F39" w:rsidRDefault="001B7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0784B9AC"/>
    <w:lvl w:ilvl="0" w:tplc="2D2E854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AA52A3EE">
      <w:start w:val="1"/>
      <w:numFmt w:val="lowerLetter"/>
      <w:lvlText w:val="%2."/>
      <w:lvlJc w:val="left"/>
      <w:pPr>
        <w:ind w:left="1630" w:hanging="360"/>
      </w:pPr>
      <w:rPr>
        <w:b w:val="0"/>
        <w:bCs w:val="0"/>
        <w:i w:val="0"/>
        <w:iCs w:val="0"/>
        <w:spacing w:val="-1"/>
        <w:w w:val="100"/>
        <w:sz w:val="22"/>
        <w:szCs w:val="18"/>
        <w:lang w:val="en-US" w:eastAsia="en-US" w:bidi="ar-SA"/>
      </w:rPr>
    </w:lvl>
    <w:lvl w:ilvl="2" w:tplc="E138E408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06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487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568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30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4A47B92"/>
    <w:multiLevelType w:val="hybridMultilevel"/>
    <w:tmpl w:val="D8525C58"/>
    <w:lvl w:ilvl="0" w:tplc="F8FC8F74">
      <w:start w:val="1"/>
      <w:numFmt w:val="lowerLetter"/>
      <w:lvlText w:val="%1."/>
      <w:lvlJc w:val="left"/>
      <w:pPr>
        <w:ind w:left="4046" w:hanging="360"/>
      </w:pPr>
      <w:rPr>
        <w:rFonts w:ascii="Arial" w:eastAsia="Arial" w:hAnsi="Arial" w:cs="Arial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D0175"/>
    <w:multiLevelType w:val="hybridMultilevel"/>
    <w:tmpl w:val="FD9AC6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23840EE">
      <w:start w:val="5"/>
      <w:numFmt w:val="bullet"/>
      <w:lvlText w:val="-"/>
      <w:lvlJc w:val="left"/>
      <w:pPr>
        <w:ind w:left="1630" w:hanging="360"/>
      </w:pPr>
      <w:rPr>
        <w:rFonts w:ascii="Arial" w:eastAsia="Arial" w:hAnsi="Arial" w:cs="Arial" w:hint="default"/>
      </w:rPr>
    </w:lvl>
    <w:lvl w:ilvl="2" w:tplc="FFFFFFFF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06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7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68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30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D7082"/>
    <w:multiLevelType w:val="hybridMultilevel"/>
    <w:tmpl w:val="B52E4C5A"/>
    <w:lvl w:ilvl="0" w:tplc="1B3C3522">
      <w:start w:val="1"/>
      <w:numFmt w:val="lowerLetter"/>
      <w:lvlText w:val="%1."/>
      <w:lvlJc w:val="left"/>
      <w:pPr>
        <w:ind w:left="1350" w:hanging="360"/>
      </w:pPr>
    </w:lvl>
    <w:lvl w:ilvl="1" w:tplc="B8F400E4">
      <w:start w:val="1"/>
      <w:numFmt w:val="lowerLetter"/>
      <w:lvlText w:val="%2."/>
      <w:lvlJc w:val="left"/>
      <w:pPr>
        <w:ind w:left="2070" w:hanging="360"/>
      </w:pPr>
    </w:lvl>
    <w:lvl w:ilvl="2" w:tplc="7764B4A6">
      <w:start w:val="1"/>
      <w:numFmt w:val="lowerRoman"/>
      <w:lvlText w:val="%3."/>
      <w:lvlJc w:val="right"/>
      <w:pPr>
        <w:ind w:left="2790" w:hanging="180"/>
      </w:pPr>
    </w:lvl>
    <w:lvl w:ilvl="3" w:tplc="BF62A36C">
      <w:start w:val="1"/>
      <w:numFmt w:val="decimal"/>
      <w:lvlText w:val="%4."/>
      <w:lvlJc w:val="left"/>
      <w:pPr>
        <w:ind w:left="3510" w:hanging="360"/>
      </w:pPr>
    </w:lvl>
    <w:lvl w:ilvl="4" w:tplc="10222812">
      <w:start w:val="1"/>
      <w:numFmt w:val="lowerLetter"/>
      <w:lvlText w:val="%5."/>
      <w:lvlJc w:val="left"/>
      <w:pPr>
        <w:ind w:left="4230" w:hanging="360"/>
      </w:pPr>
    </w:lvl>
    <w:lvl w:ilvl="5" w:tplc="7F8456FC">
      <w:start w:val="1"/>
      <w:numFmt w:val="lowerRoman"/>
      <w:lvlText w:val="%6."/>
      <w:lvlJc w:val="right"/>
      <w:pPr>
        <w:ind w:left="4950" w:hanging="180"/>
      </w:pPr>
    </w:lvl>
    <w:lvl w:ilvl="6" w:tplc="52DAC4A0">
      <w:start w:val="1"/>
      <w:numFmt w:val="decimal"/>
      <w:lvlText w:val="%7."/>
      <w:lvlJc w:val="left"/>
      <w:pPr>
        <w:ind w:left="5670" w:hanging="360"/>
      </w:pPr>
    </w:lvl>
    <w:lvl w:ilvl="7" w:tplc="BAB43D70">
      <w:start w:val="1"/>
      <w:numFmt w:val="lowerLetter"/>
      <w:lvlText w:val="%8."/>
      <w:lvlJc w:val="left"/>
      <w:pPr>
        <w:ind w:left="6390" w:hanging="360"/>
      </w:pPr>
    </w:lvl>
    <w:lvl w:ilvl="8" w:tplc="50A2E56C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FD10F7"/>
    <w:multiLevelType w:val="hybridMultilevel"/>
    <w:tmpl w:val="B52E4C5A"/>
    <w:lvl w:ilvl="0" w:tplc="1B3C3522">
      <w:start w:val="1"/>
      <w:numFmt w:val="lowerLetter"/>
      <w:lvlText w:val="%1."/>
      <w:lvlJc w:val="left"/>
      <w:pPr>
        <w:ind w:left="1350" w:hanging="360"/>
      </w:pPr>
    </w:lvl>
    <w:lvl w:ilvl="1" w:tplc="B8F400E4">
      <w:start w:val="1"/>
      <w:numFmt w:val="lowerLetter"/>
      <w:lvlText w:val="%2."/>
      <w:lvlJc w:val="left"/>
      <w:pPr>
        <w:ind w:left="2070" w:hanging="360"/>
      </w:pPr>
    </w:lvl>
    <w:lvl w:ilvl="2" w:tplc="7764B4A6">
      <w:start w:val="1"/>
      <w:numFmt w:val="lowerRoman"/>
      <w:lvlText w:val="%3."/>
      <w:lvlJc w:val="right"/>
      <w:pPr>
        <w:ind w:left="2790" w:hanging="180"/>
      </w:pPr>
    </w:lvl>
    <w:lvl w:ilvl="3" w:tplc="BF62A36C">
      <w:start w:val="1"/>
      <w:numFmt w:val="decimal"/>
      <w:lvlText w:val="%4."/>
      <w:lvlJc w:val="left"/>
      <w:pPr>
        <w:ind w:left="3510" w:hanging="360"/>
      </w:pPr>
    </w:lvl>
    <w:lvl w:ilvl="4" w:tplc="10222812">
      <w:start w:val="1"/>
      <w:numFmt w:val="lowerLetter"/>
      <w:lvlText w:val="%5."/>
      <w:lvlJc w:val="left"/>
      <w:pPr>
        <w:ind w:left="4230" w:hanging="360"/>
      </w:pPr>
    </w:lvl>
    <w:lvl w:ilvl="5" w:tplc="7F8456FC">
      <w:start w:val="1"/>
      <w:numFmt w:val="lowerRoman"/>
      <w:lvlText w:val="%6."/>
      <w:lvlJc w:val="right"/>
      <w:pPr>
        <w:ind w:left="4950" w:hanging="180"/>
      </w:pPr>
    </w:lvl>
    <w:lvl w:ilvl="6" w:tplc="52DAC4A0">
      <w:start w:val="1"/>
      <w:numFmt w:val="decimal"/>
      <w:lvlText w:val="%7."/>
      <w:lvlJc w:val="left"/>
      <w:pPr>
        <w:ind w:left="5670" w:hanging="360"/>
      </w:pPr>
    </w:lvl>
    <w:lvl w:ilvl="7" w:tplc="BAB43D70">
      <w:start w:val="1"/>
      <w:numFmt w:val="lowerLetter"/>
      <w:lvlText w:val="%8."/>
      <w:lvlJc w:val="left"/>
      <w:pPr>
        <w:ind w:left="6390" w:hanging="360"/>
      </w:pPr>
    </w:lvl>
    <w:lvl w:ilvl="8" w:tplc="50A2E56C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0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264579842">
    <w:abstractNumId w:val="8"/>
  </w:num>
  <w:num w:numId="2" w16cid:durableId="145241776">
    <w:abstractNumId w:val="10"/>
  </w:num>
  <w:num w:numId="3" w16cid:durableId="545917971">
    <w:abstractNumId w:val="1"/>
  </w:num>
  <w:num w:numId="4" w16cid:durableId="739864950">
    <w:abstractNumId w:val="0"/>
  </w:num>
  <w:num w:numId="5" w16cid:durableId="574823554">
    <w:abstractNumId w:val="7"/>
  </w:num>
  <w:num w:numId="6" w16cid:durableId="628167253">
    <w:abstractNumId w:val="3"/>
  </w:num>
  <w:num w:numId="7" w16cid:durableId="494103628">
    <w:abstractNumId w:val="9"/>
  </w:num>
  <w:num w:numId="8" w16cid:durableId="79640729">
    <w:abstractNumId w:val="6"/>
  </w:num>
  <w:num w:numId="9" w16cid:durableId="2065369059">
    <w:abstractNumId w:val="4"/>
  </w:num>
  <w:num w:numId="10" w16cid:durableId="269972291">
    <w:abstractNumId w:val="2"/>
  </w:num>
  <w:num w:numId="11" w16cid:durableId="95369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33AB3"/>
    <w:rsid w:val="0008368A"/>
    <w:rsid w:val="00086424"/>
    <w:rsid w:val="00097B38"/>
    <w:rsid w:val="000C2C52"/>
    <w:rsid w:val="000C7885"/>
    <w:rsid w:val="000D5B09"/>
    <w:rsid w:val="000D7275"/>
    <w:rsid w:val="000E4261"/>
    <w:rsid w:val="000E47F3"/>
    <w:rsid w:val="000E57B2"/>
    <w:rsid w:val="001158A2"/>
    <w:rsid w:val="00123BE9"/>
    <w:rsid w:val="00137278"/>
    <w:rsid w:val="0014278E"/>
    <w:rsid w:val="00146D19"/>
    <w:rsid w:val="00163536"/>
    <w:rsid w:val="001862C9"/>
    <w:rsid w:val="00194305"/>
    <w:rsid w:val="001A16D1"/>
    <w:rsid w:val="001A29FB"/>
    <w:rsid w:val="001A6F77"/>
    <w:rsid w:val="001A74A7"/>
    <w:rsid w:val="001A7632"/>
    <w:rsid w:val="001B78C4"/>
    <w:rsid w:val="001B7F39"/>
    <w:rsid w:val="001C16DD"/>
    <w:rsid w:val="001D031C"/>
    <w:rsid w:val="001D049C"/>
    <w:rsid w:val="001D7199"/>
    <w:rsid w:val="001D78E0"/>
    <w:rsid w:val="001E15FF"/>
    <w:rsid w:val="001E2E29"/>
    <w:rsid w:val="002025FA"/>
    <w:rsid w:val="00211FCA"/>
    <w:rsid w:val="002230FE"/>
    <w:rsid w:val="00226B0B"/>
    <w:rsid w:val="00236D4A"/>
    <w:rsid w:val="0023D7A5"/>
    <w:rsid w:val="002425ED"/>
    <w:rsid w:val="002628F4"/>
    <w:rsid w:val="00265600"/>
    <w:rsid w:val="002A51D0"/>
    <w:rsid w:val="002B19BC"/>
    <w:rsid w:val="002C9EFD"/>
    <w:rsid w:val="002D2FC9"/>
    <w:rsid w:val="002E0FB7"/>
    <w:rsid w:val="002E6270"/>
    <w:rsid w:val="002F3C10"/>
    <w:rsid w:val="002F4583"/>
    <w:rsid w:val="00300B1B"/>
    <w:rsid w:val="003079CC"/>
    <w:rsid w:val="00307E5B"/>
    <w:rsid w:val="00317B03"/>
    <w:rsid w:val="003360D0"/>
    <w:rsid w:val="00340321"/>
    <w:rsid w:val="00383E0B"/>
    <w:rsid w:val="003868EA"/>
    <w:rsid w:val="003B5B58"/>
    <w:rsid w:val="003C4E03"/>
    <w:rsid w:val="003D26A6"/>
    <w:rsid w:val="003F36A3"/>
    <w:rsid w:val="00402903"/>
    <w:rsid w:val="004064EB"/>
    <w:rsid w:val="00410A09"/>
    <w:rsid w:val="0042448E"/>
    <w:rsid w:val="00437DD4"/>
    <w:rsid w:val="0045193E"/>
    <w:rsid w:val="00464716"/>
    <w:rsid w:val="004723EA"/>
    <w:rsid w:val="00486C48"/>
    <w:rsid w:val="00486C58"/>
    <w:rsid w:val="004B35CC"/>
    <w:rsid w:val="004B5C73"/>
    <w:rsid w:val="004C39FF"/>
    <w:rsid w:val="004F73EB"/>
    <w:rsid w:val="00517377"/>
    <w:rsid w:val="00540238"/>
    <w:rsid w:val="00544C74"/>
    <w:rsid w:val="00546D59"/>
    <w:rsid w:val="00553129"/>
    <w:rsid w:val="00561B23"/>
    <w:rsid w:val="00562683"/>
    <w:rsid w:val="00570BB8"/>
    <w:rsid w:val="00571EB8"/>
    <w:rsid w:val="00572501"/>
    <w:rsid w:val="00584CFC"/>
    <w:rsid w:val="005A5FD8"/>
    <w:rsid w:val="005B4507"/>
    <w:rsid w:val="005B677B"/>
    <w:rsid w:val="005C7D2C"/>
    <w:rsid w:val="005D025F"/>
    <w:rsid w:val="005F1FEC"/>
    <w:rsid w:val="006060C0"/>
    <w:rsid w:val="0061269A"/>
    <w:rsid w:val="0062257F"/>
    <w:rsid w:val="00631DF8"/>
    <w:rsid w:val="0064310E"/>
    <w:rsid w:val="00651ACC"/>
    <w:rsid w:val="0065518F"/>
    <w:rsid w:val="0065591D"/>
    <w:rsid w:val="006569AB"/>
    <w:rsid w:val="00656BD2"/>
    <w:rsid w:val="00667147"/>
    <w:rsid w:val="00692E92"/>
    <w:rsid w:val="006B74F7"/>
    <w:rsid w:val="006C5CA9"/>
    <w:rsid w:val="006D2A71"/>
    <w:rsid w:val="006F3634"/>
    <w:rsid w:val="006F6E05"/>
    <w:rsid w:val="00701DBF"/>
    <w:rsid w:val="0071197C"/>
    <w:rsid w:val="007248B5"/>
    <w:rsid w:val="00734362"/>
    <w:rsid w:val="00743271"/>
    <w:rsid w:val="00743ADF"/>
    <w:rsid w:val="00743D78"/>
    <w:rsid w:val="00757484"/>
    <w:rsid w:val="007600F8"/>
    <w:rsid w:val="00765087"/>
    <w:rsid w:val="00782BB3"/>
    <w:rsid w:val="00792956"/>
    <w:rsid w:val="00794FCD"/>
    <w:rsid w:val="0079768F"/>
    <w:rsid w:val="007A3B6F"/>
    <w:rsid w:val="007A3DF0"/>
    <w:rsid w:val="007A4284"/>
    <w:rsid w:val="007D008E"/>
    <w:rsid w:val="007E2BFD"/>
    <w:rsid w:val="007F05C1"/>
    <w:rsid w:val="008068E2"/>
    <w:rsid w:val="00811E52"/>
    <w:rsid w:val="008354BC"/>
    <w:rsid w:val="00837DF9"/>
    <w:rsid w:val="00853E78"/>
    <w:rsid w:val="0086777E"/>
    <w:rsid w:val="008803F8"/>
    <w:rsid w:val="008B4540"/>
    <w:rsid w:val="008B645E"/>
    <w:rsid w:val="008C24CE"/>
    <w:rsid w:val="008C5B42"/>
    <w:rsid w:val="008D7829"/>
    <w:rsid w:val="008D7C74"/>
    <w:rsid w:val="008E1C00"/>
    <w:rsid w:val="008E654C"/>
    <w:rsid w:val="008F63C9"/>
    <w:rsid w:val="00902C19"/>
    <w:rsid w:val="00937CFD"/>
    <w:rsid w:val="00944914"/>
    <w:rsid w:val="00963EE9"/>
    <w:rsid w:val="0096674C"/>
    <w:rsid w:val="00977200"/>
    <w:rsid w:val="009A0FFE"/>
    <w:rsid w:val="009B76A9"/>
    <w:rsid w:val="009C49A7"/>
    <w:rsid w:val="009C6E40"/>
    <w:rsid w:val="009D6957"/>
    <w:rsid w:val="009E237A"/>
    <w:rsid w:val="009F2ACC"/>
    <w:rsid w:val="009F39D0"/>
    <w:rsid w:val="009F6971"/>
    <w:rsid w:val="00A217D5"/>
    <w:rsid w:val="00A4790C"/>
    <w:rsid w:val="00A54946"/>
    <w:rsid w:val="00A65EED"/>
    <w:rsid w:val="00A8523D"/>
    <w:rsid w:val="00A9715A"/>
    <w:rsid w:val="00AB5759"/>
    <w:rsid w:val="00AC3050"/>
    <w:rsid w:val="00AD62E3"/>
    <w:rsid w:val="00B00A4C"/>
    <w:rsid w:val="00B04C8D"/>
    <w:rsid w:val="00B117A1"/>
    <w:rsid w:val="00B15E90"/>
    <w:rsid w:val="00B20133"/>
    <w:rsid w:val="00B204B2"/>
    <w:rsid w:val="00B23659"/>
    <w:rsid w:val="00B42611"/>
    <w:rsid w:val="00B70B5F"/>
    <w:rsid w:val="00B820DB"/>
    <w:rsid w:val="00BB67B0"/>
    <w:rsid w:val="00BD1268"/>
    <w:rsid w:val="00C012D1"/>
    <w:rsid w:val="00C1524C"/>
    <w:rsid w:val="00C16D3D"/>
    <w:rsid w:val="00C20948"/>
    <w:rsid w:val="00C228C4"/>
    <w:rsid w:val="00C3204B"/>
    <w:rsid w:val="00C53AA8"/>
    <w:rsid w:val="00C70253"/>
    <w:rsid w:val="00C76AD4"/>
    <w:rsid w:val="00CA6180"/>
    <w:rsid w:val="00CB02E2"/>
    <w:rsid w:val="00CD13F0"/>
    <w:rsid w:val="00CD3E82"/>
    <w:rsid w:val="00CD48F2"/>
    <w:rsid w:val="00CD5B3F"/>
    <w:rsid w:val="00CE6103"/>
    <w:rsid w:val="00CE7446"/>
    <w:rsid w:val="00D20A16"/>
    <w:rsid w:val="00D25272"/>
    <w:rsid w:val="00D37227"/>
    <w:rsid w:val="00D508C6"/>
    <w:rsid w:val="00D57AD7"/>
    <w:rsid w:val="00D61D45"/>
    <w:rsid w:val="00D65B01"/>
    <w:rsid w:val="00D7061E"/>
    <w:rsid w:val="00D8222D"/>
    <w:rsid w:val="00D951B1"/>
    <w:rsid w:val="00DA4BDA"/>
    <w:rsid w:val="00DB0108"/>
    <w:rsid w:val="00DB1799"/>
    <w:rsid w:val="00DC524F"/>
    <w:rsid w:val="00E0422F"/>
    <w:rsid w:val="00E04392"/>
    <w:rsid w:val="00E059B4"/>
    <w:rsid w:val="00E076A2"/>
    <w:rsid w:val="00E114F7"/>
    <w:rsid w:val="00E338BF"/>
    <w:rsid w:val="00E57C91"/>
    <w:rsid w:val="00E660D6"/>
    <w:rsid w:val="00E752CB"/>
    <w:rsid w:val="00E8399C"/>
    <w:rsid w:val="00E86FFC"/>
    <w:rsid w:val="00EC446B"/>
    <w:rsid w:val="00ED2124"/>
    <w:rsid w:val="00EE77BA"/>
    <w:rsid w:val="00F25E5D"/>
    <w:rsid w:val="00F43B8E"/>
    <w:rsid w:val="00F72D31"/>
    <w:rsid w:val="00F74F07"/>
    <w:rsid w:val="00F80217"/>
    <w:rsid w:val="00F90A16"/>
    <w:rsid w:val="00F9196F"/>
    <w:rsid w:val="00F94EEC"/>
    <w:rsid w:val="00FA2B23"/>
    <w:rsid w:val="00FB6990"/>
    <w:rsid w:val="00FC278E"/>
    <w:rsid w:val="00FC5245"/>
    <w:rsid w:val="00FD3812"/>
    <w:rsid w:val="00FF460B"/>
    <w:rsid w:val="05A51148"/>
    <w:rsid w:val="05F45179"/>
    <w:rsid w:val="09E46A7C"/>
    <w:rsid w:val="0DEBA2DE"/>
    <w:rsid w:val="10CA88B6"/>
    <w:rsid w:val="120FA79D"/>
    <w:rsid w:val="174DCFA3"/>
    <w:rsid w:val="17B974C7"/>
    <w:rsid w:val="1882B56A"/>
    <w:rsid w:val="1B22C80E"/>
    <w:rsid w:val="1F796FE0"/>
    <w:rsid w:val="210F0D9C"/>
    <w:rsid w:val="272BBF97"/>
    <w:rsid w:val="277637A4"/>
    <w:rsid w:val="28A102C0"/>
    <w:rsid w:val="28D7E72E"/>
    <w:rsid w:val="2B347895"/>
    <w:rsid w:val="2CB7B3D4"/>
    <w:rsid w:val="2CC694C3"/>
    <w:rsid w:val="2DCDC538"/>
    <w:rsid w:val="2FCDCD0A"/>
    <w:rsid w:val="35B09B47"/>
    <w:rsid w:val="36E64596"/>
    <w:rsid w:val="3AADD398"/>
    <w:rsid w:val="3C86D1AF"/>
    <w:rsid w:val="3E7772A7"/>
    <w:rsid w:val="44AC7456"/>
    <w:rsid w:val="44D974CF"/>
    <w:rsid w:val="45400ED4"/>
    <w:rsid w:val="48B1805A"/>
    <w:rsid w:val="4A16EDA6"/>
    <w:rsid w:val="4A5044E1"/>
    <w:rsid w:val="4A89B5BC"/>
    <w:rsid w:val="4AD2FE1C"/>
    <w:rsid w:val="4C1FA8E9"/>
    <w:rsid w:val="4C62633E"/>
    <w:rsid w:val="4EF67461"/>
    <w:rsid w:val="5155EFF4"/>
    <w:rsid w:val="52E6EA97"/>
    <w:rsid w:val="533B8D35"/>
    <w:rsid w:val="598FE6B6"/>
    <w:rsid w:val="5A409F8F"/>
    <w:rsid w:val="5E0E377F"/>
    <w:rsid w:val="63D96EC2"/>
    <w:rsid w:val="66F71F72"/>
    <w:rsid w:val="6782E90B"/>
    <w:rsid w:val="68A67143"/>
    <w:rsid w:val="6BC0BF47"/>
    <w:rsid w:val="6CB885D7"/>
    <w:rsid w:val="6F201322"/>
    <w:rsid w:val="70B5EAA0"/>
    <w:rsid w:val="72C5A858"/>
    <w:rsid w:val="72F4FA6A"/>
    <w:rsid w:val="754ABFEE"/>
    <w:rsid w:val="77106679"/>
    <w:rsid w:val="7722FE89"/>
    <w:rsid w:val="7B0545EA"/>
    <w:rsid w:val="7B79B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DB74F2-52CE-4F2A-9374-BB978369B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9CCC7E-0892-42FE-B003-0F6832FAA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Author</cp:lastModifiedBy>
  <cp:revision>3</cp:revision>
  <cp:lastPrinted>2024-09-11T08:17:00Z</cp:lastPrinted>
  <dcterms:created xsi:type="dcterms:W3CDTF">2025-07-16T05:18:00Z</dcterms:created>
  <dcterms:modified xsi:type="dcterms:W3CDTF">2025-07-16T07:01:00Z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